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E195F" w14:textId="77777777" w:rsidR="007706E2" w:rsidRPr="00A951E1" w:rsidRDefault="007706E2" w:rsidP="007706E2">
      <w:pPr>
        <w:rPr>
          <w:sz w:val="20"/>
          <w:szCs w:val="20"/>
        </w:rPr>
      </w:pPr>
      <w:r w:rsidRPr="00A951E1">
        <w:rPr>
          <w:sz w:val="20"/>
          <w:szCs w:val="20"/>
        </w:rPr>
        <w:t>Dear Families,</w:t>
      </w:r>
    </w:p>
    <w:p w14:paraId="30CBB463" w14:textId="77777777" w:rsidR="005D5FD2" w:rsidRPr="00177E85" w:rsidRDefault="005D5FD2" w:rsidP="007706E2">
      <w:pPr>
        <w:rPr>
          <w:sz w:val="20"/>
          <w:szCs w:val="20"/>
        </w:rPr>
      </w:pPr>
    </w:p>
    <w:p w14:paraId="0D9BB372" w14:textId="77777777" w:rsidR="005D5FD2" w:rsidRPr="00177E85" w:rsidRDefault="007706E2" w:rsidP="007706E2">
      <w:pPr>
        <w:rPr>
          <w:sz w:val="20"/>
          <w:szCs w:val="20"/>
        </w:rPr>
      </w:pPr>
      <w:r w:rsidRPr="00177E85">
        <w:rPr>
          <w:sz w:val="20"/>
          <w:szCs w:val="20"/>
        </w:rPr>
        <w:t>I hope this email finds you well!</w:t>
      </w:r>
      <w:r w:rsidRPr="00177E85">
        <w:rPr>
          <w:sz w:val="20"/>
          <w:szCs w:val="20"/>
        </w:rPr>
        <w:br/>
      </w:r>
    </w:p>
    <w:p w14:paraId="704B99D4" w14:textId="77777777" w:rsidR="000A0ED1" w:rsidRDefault="007706E2" w:rsidP="007706E2">
      <w:pPr>
        <w:rPr>
          <w:sz w:val="20"/>
          <w:szCs w:val="20"/>
        </w:rPr>
      </w:pPr>
      <w:r w:rsidRPr="00177E85">
        <w:rPr>
          <w:sz w:val="20"/>
          <w:szCs w:val="20"/>
        </w:rPr>
        <w:t xml:space="preserve">We’re excited to announce that, following discussions to support families with fun, energising out-of-school activities, we’ve partnered with </w:t>
      </w:r>
      <w:r w:rsidRPr="00177E85">
        <w:rPr>
          <w:b/>
          <w:bCs/>
          <w:sz w:val="20"/>
          <w:szCs w:val="20"/>
        </w:rPr>
        <w:t xml:space="preserve">Junior Adventures Group </w:t>
      </w:r>
      <w:r w:rsidRPr="00177E85">
        <w:rPr>
          <w:sz w:val="20"/>
          <w:szCs w:val="20"/>
        </w:rPr>
        <w:t xml:space="preserve">(JAG) as the school’s new </w:t>
      </w:r>
      <w:r w:rsidRPr="00177E85">
        <w:rPr>
          <w:b/>
          <w:bCs/>
          <w:sz w:val="20"/>
          <w:szCs w:val="20"/>
        </w:rPr>
        <w:t>Breakfast &amp; After School Club provider.</w:t>
      </w:r>
      <w:r w:rsidRPr="00177E85">
        <w:rPr>
          <w:sz w:val="20"/>
          <w:szCs w:val="20"/>
        </w:rPr>
        <w:br/>
      </w:r>
    </w:p>
    <w:p w14:paraId="1130E2D4" w14:textId="033C41A4" w:rsidR="005D5FD2" w:rsidRPr="00177E85" w:rsidRDefault="007706E2" w:rsidP="007706E2">
      <w:pPr>
        <w:rPr>
          <w:b/>
          <w:bCs/>
          <w:sz w:val="20"/>
          <w:szCs w:val="20"/>
        </w:rPr>
      </w:pPr>
      <w:r w:rsidRPr="00177E85">
        <w:rPr>
          <w:sz w:val="20"/>
          <w:szCs w:val="20"/>
        </w:rPr>
        <w:t xml:space="preserve">Our fun-packed programme launches on </w:t>
      </w:r>
      <w:r w:rsidR="005D0B47">
        <w:rPr>
          <w:b/>
          <w:bCs/>
          <w:sz w:val="20"/>
          <w:szCs w:val="20"/>
        </w:rPr>
        <w:t>Thursday</w:t>
      </w:r>
      <w:r w:rsidRPr="00177E85">
        <w:rPr>
          <w:b/>
          <w:bCs/>
          <w:sz w:val="20"/>
          <w:szCs w:val="20"/>
        </w:rPr>
        <w:t xml:space="preserve"> 3</w:t>
      </w:r>
      <w:r w:rsidR="005D0B47">
        <w:rPr>
          <w:b/>
          <w:bCs/>
          <w:sz w:val="20"/>
          <w:szCs w:val="20"/>
        </w:rPr>
        <w:t>rd</w:t>
      </w:r>
      <w:r w:rsidRPr="00177E85">
        <w:rPr>
          <w:b/>
          <w:bCs/>
          <w:sz w:val="20"/>
          <w:szCs w:val="20"/>
        </w:rPr>
        <w:t xml:space="preserve"> </w:t>
      </w:r>
      <w:r w:rsidR="005D0B47">
        <w:rPr>
          <w:b/>
          <w:bCs/>
          <w:sz w:val="20"/>
          <w:szCs w:val="20"/>
        </w:rPr>
        <w:t>Sep</w:t>
      </w:r>
      <w:r w:rsidR="00BE69D6">
        <w:rPr>
          <w:b/>
          <w:bCs/>
          <w:sz w:val="20"/>
          <w:szCs w:val="20"/>
        </w:rPr>
        <w:t>tember</w:t>
      </w:r>
      <w:r w:rsidRPr="00177E85">
        <w:rPr>
          <w:b/>
          <w:bCs/>
          <w:sz w:val="20"/>
          <w:szCs w:val="20"/>
        </w:rPr>
        <w:t xml:space="preserve"> 202</w:t>
      </w:r>
      <w:r w:rsidR="000A0ED1">
        <w:rPr>
          <w:b/>
          <w:bCs/>
          <w:sz w:val="20"/>
          <w:szCs w:val="20"/>
        </w:rPr>
        <w:t>6</w:t>
      </w:r>
      <w:r w:rsidRPr="00177E85">
        <w:rPr>
          <w:b/>
          <w:bCs/>
          <w:sz w:val="20"/>
          <w:szCs w:val="20"/>
        </w:rPr>
        <w:t>.</w:t>
      </w:r>
      <w:r w:rsidR="00B35586">
        <w:rPr>
          <w:b/>
          <w:bCs/>
          <w:sz w:val="20"/>
          <w:szCs w:val="20"/>
        </w:rPr>
        <w:t xml:space="preserve"> </w:t>
      </w:r>
    </w:p>
    <w:p w14:paraId="4AF91EED" w14:textId="77777777" w:rsidR="005D5FD2" w:rsidRPr="00177E85" w:rsidRDefault="005D5FD2" w:rsidP="007706E2">
      <w:pPr>
        <w:rPr>
          <w:b/>
          <w:bCs/>
          <w:sz w:val="20"/>
          <w:szCs w:val="20"/>
        </w:rPr>
      </w:pPr>
    </w:p>
    <w:p w14:paraId="68CE9DB0" w14:textId="16199C6E" w:rsidR="007706E2" w:rsidRPr="00177E85" w:rsidRDefault="007706E2" w:rsidP="007706E2">
      <w:pPr>
        <w:rPr>
          <w:sz w:val="20"/>
          <w:szCs w:val="20"/>
        </w:rPr>
      </w:pPr>
      <w:r w:rsidRPr="00177E85">
        <w:rPr>
          <w:sz w:val="20"/>
          <w:szCs w:val="20"/>
        </w:rPr>
        <w:t>Junior Adventures Group</w:t>
      </w:r>
      <w:r w:rsidR="000A0ED1">
        <w:rPr>
          <w:sz w:val="20"/>
          <w:szCs w:val="20"/>
        </w:rPr>
        <w:t xml:space="preserve"> </w:t>
      </w:r>
      <w:r w:rsidRPr="00177E85">
        <w:rPr>
          <w:sz w:val="20"/>
          <w:szCs w:val="20"/>
        </w:rPr>
        <w:t>is the UK’s leading provider of before and after school programmes, offering fun and affordable childcare in a safe and supervised environment.</w:t>
      </w:r>
      <w:r w:rsidR="00A771D5" w:rsidRPr="00177E85">
        <w:rPr>
          <w:sz w:val="20"/>
          <w:szCs w:val="20"/>
        </w:rPr>
        <w:t xml:space="preserve"> </w:t>
      </w:r>
      <w:r w:rsidRPr="00177E85">
        <w:rPr>
          <w:sz w:val="20"/>
          <w:szCs w:val="20"/>
        </w:rPr>
        <w:t>All staff are expertly trained, DBS-checked to an enhanced level, first aid qualified, and passionate about delivering engaging activities.</w:t>
      </w:r>
    </w:p>
    <w:p w14:paraId="0F488264" w14:textId="77777777" w:rsidR="00677EDC" w:rsidRPr="00177E85" w:rsidRDefault="00677EDC" w:rsidP="007706E2">
      <w:pPr>
        <w:rPr>
          <w:sz w:val="20"/>
          <w:szCs w:val="20"/>
        </w:rPr>
      </w:pPr>
    </w:p>
    <w:p w14:paraId="65314D21" w14:textId="1DBF45A2" w:rsidR="005D5FD2" w:rsidRPr="00177E85" w:rsidRDefault="00677EDC" w:rsidP="007706E2">
      <w:pPr>
        <w:rPr>
          <w:b/>
          <w:bCs/>
          <w:sz w:val="20"/>
          <w:szCs w:val="20"/>
        </w:rPr>
      </w:pPr>
      <w:r w:rsidRPr="00177E85">
        <w:rPr>
          <w:sz w:val="20"/>
          <w:szCs w:val="20"/>
        </w:rPr>
        <w:t xml:space="preserve">To make things easy, all the information about our clubs — from booking details to daily activities — is available on our </w:t>
      </w:r>
      <w:r w:rsidR="00F67F0C" w:rsidRPr="00F67F0C">
        <w:rPr>
          <w:sz w:val="20"/>
          <w:szCs w:val="20"/>
        </w:rPr>
        <w:t>Eastbury Farm Primary School</w:t>
      </w:r>
      <w:r w:rsidR="00F67F0C">
        <w:rPr>
          <w:sz w:val="20"/>
          <w:szCs w:val="20"/>
        </w:rPr>
        <w:t xml:space="preserve"> </w:t>
      </w:r>
      <w:r w:rsidRPr="00177E85">
        <w:rPr>
          <w:sz w:val="20"/>
          <w:szCs w:val="20"/>
        </w:rPr>
        <w:t>JAG page</w:t>
      </w:r>
      <w:r w:rsidRPr="00177E85">
        <w:rPr>
          <w:b/>
          <w:bCs/>
          <w:sz w:val="20"/>
          <w:szCs w:val="20"/>
        </w:rPr>
        <w:t>.</w:t>
      </w:r>
    </w:p>
    <w:p w14:paraId="3DCC2883" w14:textId="77777777" w:rsidR="00D67802" w:rsidRPr="00177E85" w:rsidRDefault="00D67802" w:rsidP="007706E2">
      <w:pPr>
        <w:rPr>
          <w:b/>
          <w:bCs/>
          <w:sz w:val="20"/>
          <w:szCs w:val="20"/>
        </w:rPr>
      </w:pPr>
    </w:p>
    <w:p w14:paraId="46521BD5" w14:textId="0C1008E2" w:rsidR="007706E2" w:rsidRPr="00F77A76" w:rsidRDefault="00953F7B" w:rsidP="007706E2">
      <w:pPr>
        <w:rPr>
          <w:b/>
          <w:bCs/>
          <w:sz w:val="20"/>
          <w:szCs w:val="20"/>
        </w:rPr>
      </w:pPr>
      <w:r w:rsidRPr="00F77A76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b/>
          <w:bCs/>
          <w:sz w:val="20"/>
          <w:szCs w:val="20"/>
        </w:rPr>
        <mc:AlternateContent>
          <mc:Choice Requires="w16se">
            <w16se:symEx w16se:font="Segoe UI Emoji" w16se:char="1F449"/>
          </mc:Choice>
          <mc:Fallback>
            <w:t>👉</w:t>
          </mc:Fallback>
        </mc:AlternateContent>
      </w:r>
      <w:r w:rsidRPr="00F77A76">
        <w:rPr>
          <w:b/>
          <w:bCs/>
          <w:sz w:val="20"/>
          <w:szCs w:val="20"/>
        </w:rPr>
        <w:t xml:space="preserve"> </w:t>
      </w:r>
      <w:hyperlink r:id="rId11" w:history="1">
        <w:r w:rsidR="00F77A76" w:rsidRPr="00F77A76">
          <w:rPr>
            <w:rStyle w:val="Hyperlink"/>
            <w:b/>
            <w:bCs/>
            <w:color w:val="9966FF"/>
            <w:sz w:val="20"/>
            <w:szCs w:val="20"/>
          </w:rPr>
          <w:t>Eastbury Farm Primary School Club Page</w:t>
        </w:r>
      </w:hyperlink>
      <w:r w:rsidR="007706E2" w:rsidRPr="00F77A76">
        <w:rPr>
          <w:b/>
          <w:bCs/>
          <w:sz w:val="20"/>
          <w:szCs w:val="20"/>
        </w:rPr>
        <w:br/>
      </w:r>
    </w:p>
    <w:p w14:paraId="65673BBD" w14:textId="77777777" w:rsidR="005D5FD2" w:rsidRPr="00177E85" w:rsidRDefault="005D5FD2" w:rsidP="007706E2">
      <w:pPr>
        <w:rPr>
          <w:rFonts w:ascii="Segoe UI Symbol" w:hAnsi="Segoe UI Symbol" w:cs="Segoe UI Symbol"/>
          <w:b/>
          <w:bCs/>
          <w:sz w:val="20"/>
          <w:szCs w:val="20"/>
        </w:rPr>
      </w:pPr>
    </w:p>
    <w:p w14:paraId="57028708" w14:textId="718040CD" w:rsidR="007706E2" w:rsidRPr="00177E85" w:rsidRDefault="00677EDC" w:rsidP="007706E2">
      <w:pPr>
        <w:rPr>
          <w:b/>
          <w:bCs/>
          <w:sz w:val="20"/>
          <w:szCs w:val="20"/>
        </w:rPr>
      </w:pPr>
      <w:r w:rsidRPr="00177E85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b/>
          <w:bCs/>
          <w:sz w:val="20"/>
          <w:szCs w:val="20"/>
        </w:rPr>
        <mc:AlternateContent>
          <mc:Choice Requires="w16se">
            <w16se:symEx w16se:font="Segoe UI Emoji" w16se:char="1F5FA"/>
          </mc:Choice>
          <mc:Fallback>
            <w:t>🗺</w:t>
          </mc:Fallback>
        </mc:AlternateContent>
      </w:r>
      <w:r w:rsidRPr="00177E85">
        <w:rPr>
          <w:b/>
          <w:bCs/>
          <w:sz w:val="20"/>
          <w:szCs w:val="20"/>
        </w:rPr>
        <w:t>️</w:t>
      </w:r>
      <w:r w:rsidR="007706E2" w:rsidRPr="00177E85">
        <w:rPr>
          <w:b/>
          <w:bCs/>
          <w:sz w:val="20"/>
          <w:szCs w:val="20"/>
        </w:rPr>
        <w:t xml:space="preserve"> Amazing Before &amp; After School Experiences with JAG’s Adventure Programme</w:t>
      </w:r>
    </w:p>
    <w:p w14:paraId="16FF6B4B" w14:textId="77777777" w:rsidR="00677EDC" w:rsidRPr="00177E85" w:rsidRDefault="00677EDC" w:rsidP="007706E2">
      <w:pPr>
        <w:rPr>
          <w:sz w:val="20"/>
          <w:szCs w:val="20"/>
        </w:rPr>
      </w:pPr>
    </w:p>
    <w:p w14:paraId="46C8A272" w14:textId="77777777" w:rsidR="00814221" w:rsidRPr="00177E85" w:rsidRDefault="007706E2" w:rsidP="007706E2">
      <w:pPr>
        <w:rPr>
          <w:sz w:val="20"/>
          <w:szCs w:val="20"/>
        </w:rPr>
      </w:pPr>
      <w:r w:rsidRPr="00177E85">
        <w:rPr>
          <w:sz w:val="20"/>
          <w:szCs w:val="20"/>
        </w:rPr>
        <w:t>At JAG, every session is structured around our Adventure Programme — a library of exciting, themed activities designed to spark curiosity, build confidence, and develop essential life skills.</w:t>
      </w:r>
    </w:p>
    <w:p w14:paraId="170310C8" w14:textId="404233C3" w:rsidR="007706E2" w:rsidRPr="00177E85" w:rsidRDefault="007706E2" w:rsidP="007706E2">
      <w:pPr>
        <w:rPr>
          <w:sz w:val="20"/>
          <w:szCs w:val="20"/>
        </w:rPr>
      </w:pPr>
      <w:r w:rsidRPr="00177E85">
        <w:rPr>
          <w:sz w:val="20"/>
          <w:szCs w:val="20"/>
        </w:rPr>
        <w:br/>
        <w:t>Children can enjoy adventures such as Super Sports, Global Kids, Creative Inventors, and Wellbeing Warriors — alongside quieter zones where they can relax, read, or play with LEGO.</w:t>
      </w:r>
    </w:p>
    <w:p w14:paraId="040B9972" w14:textId="77777777" w:rsidR="00677EDC" w:rsidRPr="00177E85" w:rsidRDefault="00677EDC" w:rsidP="007706E2">
      <w:pPr>
        <w:rPr>
          <w:sz w:val="20"/>
          <w:szCs w:val="20"/>
        </w:rPr>
      </w:pPr>
    </w:p>
    <w:p w14:paraId="53905CAB" w14:textId="1F188213" w:rsidR="001B7104" w:rsidRDefault="007706E2" w:rsidP="007706E2">
      <w:pPr>
        <w:rPr>
          <w:sz w:val="20"/>
          <w:szCs w:val="20"/>
        </w:rPr>
      </w:pPr>
      <w:r w:rsidRPr="00177E85">
        <w:rPr>
          <w:sz w:val="20"/>
          <w:szCs w:val="20"/>
        </w:rPr>
        <w:t>Find out more about the Adventure Programme:</w:t>
      </w:r>
    </w:p>
    <w:p w14:paraId="6BA77815" w14:textId="0DB05FCB" w:rsidR="007706E2" w:rsidRPr="00177E85" w:rsidRDefault="007706E2" w:rsidP="007706E2">
      <w:pPr>
        <w:rPr>
          <w:sz w:val="20"/>
          <w:szCs w:val="20"/>
        </w:rPr>
      </w:pPr>
      <w:r w:rsidRPr="00177E85">
        <w:rPr>
          <w:rFonts w:ascii="Segoe UI Emoji" w:hAnsi="Segoe UI Emoji" w:cs="Segoe UI Emoji"/>
          <w:sz w:val="20"/>
          <w:szCs w:val="20"/>
        </w:rPr>
        <w:t>👉</w:t>
      </w:r>
      <w:r w:rsidRPr="00177E85">
        <w:rPr>
          <w:sz w:val="20"/>
          <w:szCs w:val="20"/>
        </w:rPr>
        <w:t xml:space="preserve"> </w:t>
      </w:r>
      <w:hyperlink r:id="rId12" w:tgtFrame="_new" w:history="1">
        <w:r w:rsidR="00953F7B" w:rsidRPr="00FF7F78">
          <w:rPr>
            <w:rStyle w:val="Hyperlink"/>
            <w:b/>
            <w:bCs/>
            <w:color w:val="9933FF"/>
            <w:sz w:val="20"/>
            <w:szCs w:val="20"/>
            <w:u w:val="none"/>
          </w:rPr>
          <w:t>Term Time Programme</w:t>
        </w:r>
      </w:hyperlink>
    </w:p>
    <w:p w14:paraId="77CB11B2" w14:textId="77777777" w:rsidR="00814221" w:rsidRPr="00177E85" w:rsidRDefault="00814221" w:rsidP="007706E2">
      <w:pPr>
        <w:rPr>
          <w:sz w:val="20"/>
          <w:szCs w:val="20"/>
        </w:rPr>
      </w:pPr>
    </w:p>
    <w:p w14:paraId="12B6BD03" w14:textId="77777777" w:rsidR="007706E2" w:rsidRPr="00177E85" w:rsidRDefault="007706E2" w:rsidP="007706E2">
      <w:pPr>
        <w:rPr>
          <w:sz w:val="20"/>
          <w:szCs w:val="20"/>
        </w:rPr>
      </w:pPr>
      <w:r w:rsidRPr="00177E85">
        <w:rPr>
          <w:rFonts w:ascii="Segoe UI Emoji" w:hAnsi="Segoe UI Emoji" w:cs="Segoe UI Emoji"/>
          <w:b/>
          <w:bCs/>
          <w:sz w:val="20"/>
          <w:szCs w:val="20"/>
        </w:rPr>
        <w:t>🌅</w:t>
      </w:r>
      <w:r w:rsidRPr="00177E85">
        <w:rPr>
          <w:b/>
          <w:bCs/>
          <w:sz w:val="20"/>
          <w:szCs w:val="20"/>
        </w:rPr>
        <w:t xml:space="preserve"> Rise Then Shine Club – every morning during term time</w:t>
      </w:r>
    </w:p>
    <w:p w14:paraId="04313601" w14:textId="77777777" w:rsidR="00814221" w:rsidRPr="00177E85" w:rsidRDefault="00814221" w:rsidP="007706E2">
      <w:pPr>
        <w:rPr>
          <w:sz w:val="20"/>
          <w:szCs w:val="20"/>
        </w:rPr>
      </w:pPr>
    </w:p>
    <w:p w14:paraId="077DC77A" w14:textId="4472D3B9" w:rsidR="007706E2" w:rsidRPr="00177E85" w:rsidRDefault="007706E2" w:rsidP="007706E2">
      <w:pPr>
        <w:rPr>
          <w:sz w:val="20"/>
          <w:szCs w:val="20"/>
        </w:rPr>
      </w:pPr>
      <w:r w:rsidRPr="00177E85">
        <w:rPr>
          <w:sz w:val="20"/>
          <w:szCs w:val="20"/>
        </w:rPr>
        <w:t xml:space="preserve">Our </w:t>
      </w:r>
      <w:r w:rsidRPr="00177E85">
        <w:rPr>
          <w:b/>
          <w:bCs/>
          <w:sz w:val="20"/>
          <w:szCs w:val="20"/>
        </w:rPr>
        <w:t>Rise Then Shine</w:t>
      </w:r>
      <w:r w:rsidRPr="00177E85">
        <w:rPr>
          <w:sz w:val="20"/>
          <w:szCs w:val="20"/>
        </w:rPr>
        <w:t xml:space="preserve"> programme is the perfect start to your child’s school day! We set the tone for a great day through energising activities and nutritious food. From delightful breakfast moments to calming morning meditations, we ensure every child starts the day ready to learn.</w:t>
      </w:r>
    </w:p>
    <w:p w14:paraId="406FA633" w14:textId="77777777" w:rsidR="00814221" w:rsidRPr="00177E85" w:rsidRDefault="00814221" w:rsidP="007706E2">
      <w:pPr>
        <w:rPr>
          <w:b/>
          <w:bCs/>
          <w:sz w:val="20"/>
          <w:szCs w:val="20"/>
        </w:rPr>
      </w:pPr>
    </w:p>
    <w:p w14:paraId="63558702" w14:textId="30609FA7" w:rsidR="007B5C08" w:rsidRDefault="007706E2" w:rsidP="007706E2">
      <w:pPr>
        <w:rPr>
          <w:b/>
          <w:bCs/>
          <w:sz w:val="20"/>
          <w:szCs w:val="20"/>
        </w:rPr>
      </w:pPr>
      <w:r w:rsidRPr="00177E85">
        <w:rPr>
          <w:b/>
          <w:bCs/>
          <w:sz w:val="20"/>
          <w:szCs w:val="20"/>
        </w:rPr>
        <w:t>Rise and Shine</w:t>
      </w:r>
      <w:r w:rsidR="00922F63">
        <w:rPr>
          <w:b/>
          <w:bCs/>
          <w:sz w:val="20"/>
          <w:szCs w:val="20"/>
        </w:rPr>
        <w:t xml:space="preserve"> </w:t>
      </w:r>
    </w:p>
    <w:p w14:paraId="7F5A4D50" w14:textId="48ACF172" w:rsidR="007706E2" w:rsidRPr="007B5C08" w:rsidRDefault="007706E2" w:rsidP="007706E2">
      <w:pPr>
        <w:rPr>
          <w:b/>
          <w:bCs/>
          <w:sz w:val="20"/>
          <w:szCs w:val="20"/>
        </w:rPr>
      </w:pPr>
      <w:r w:rsidRPr="00177E85">
        <w:rPr>
          <w:sz w:val="20"/>
          <w:szCs w:val="20"/>
        </w:rPr>
        <w:t>Times: 7:</w:t>
      </w:r>
      <w:r w:rsidR="008B1E73">
        <w:rPr>
          <w:sz w:val="20"/>
          <w:szCs w:val="20"/>
        </w:rPr>
        <w:t>30</w:t>
      </w:r>
      <w:r w:rsidRPr="00177E85">
        <w:rPr>
          <w:sz w:val="20"/>
          <w:szCs w:val="20"/>
        </w:rPr>
        <w:t xml:space="preserve"> a</w:t>
      </w:r>
      <w:r w:rsidR="00AD43FC">
        <w:rPr>
          <w:sz w:val="20"/>
          <w:szCs w:val="20"/>
        </w:rPr>
        <w:t>.</w:t>
      </w:r>
      <w:r w:rsidRPr="00177E85">
        <w:rPr>
          <w:sz w:val="20"/>
          <w:szCs w:val="20"/>
        </w:rPr>
        <w:t>m</w:t>
      </w:r>
      <w:r w:rsidR="00AD43FC">
        <w:rPr>
          <w:sz w:val="20"/>
          <w:szCs w:val="20"/>
        </w:rPr>
        <w:t>.</w:t>
      </w:r>
      <w:r w:rsidRPr="00177E85">
        <w:rPr>
          <w:sz w:val="20"/>
          <w:szCs w:val="20"/>
        </w:rPr>
        <w:t xml:space="preserve"> – 8:45 a</w:t>
      </w:r>
      <w:r w:rsidR="00AD43FC">
        <w:rPr>
          <w:sz w:val="20"/>
          <w:szCs w:val="20"/>
        </w:rPr>
        <w:t>.</w:t>
      </w:r>
      <w:r w:rsidRPr="00177E85">
        <w:rPr>
          <w:sz w:val="20"/>
          <w:szCs w:val="20"/>
        </w:rPr>
        <w:t>m</w:t>
      </w:r>
      <w:r w:rsidR="00AD43FC">
        <w:rPr>
          <w:sz w:val="20"/>
          <w:szCs w:val="20"/>
        </w:rPr>
        <w:t>.</w:t>
      </w:r>
      <w:r w:rsidRPr="00177E85">
        <w:rPr>
          <w:sz w:val="20"/>
          <w:szCs w:val="20"/>
        </w:rPr>
        <w:br/>
        <w:t>Price: £</w:t>
      </w:r>
      <w:r w:rsidR="007B5C08">
        <w:rPr>
          <w:sz w:val="20"/>
          <w:szCs w:val="20"/>
        </w:rPr>
        <w:t>6.</w:t>
      </w:r>
      <w:r w:rsidR="008B1E73">
        <w:rPr>
          <w:sz w:val="20"/>
          <w:szCs w:val="20"/>
        </w:rPr>
        <w:t>50</w:t>
      </w:r>
    </w:p>
    <w:p w14:paraId="5C74F870" w14:textId="77777777" w:rsidR="00814221" w:rsidRPr="00177E85" w:rsidRDefault="00814221" w:rsidP="007706E2">
      <w:pPr>
        <w:rPr>
          <w:b/>
          <w:bCs/>
          <w:sz w:val="20"/>
          <w:szCs w:val="20"/>
        </w:rPr>
      </w:pPr>
    </w:p>
    <w:p w14:paraId="421CBB9C" w14:textId="624300C3" w:rsidR="007706E2" w:rsidRPr="00177E85" w:rsidRDefault="007706E2" w:rsidP="007706E2">
      <w:pPr>
        <w:rPr>
          <w:sz w:val="20"/>
          <w:szCs w:val="20"/>
        </w:rPr>
      </w:pPr>
      <w:r w:rsidRPr="00177E85">
        <w:rPr>
          <w:sz w:val="20"/>
          <w:szCs w:val="20"/>
        </w:rPr>
        <w:t>Find out more about JAG breakfast clubs:</w:t>
      </w:r>
      <w:r w:rsidRPr="00177E85">
        <w:rPr>
          <w:sz w:val="20"/>
          <w:szCs w:val="20"/>
        </w:rPr>
        <w:br/>
      </w:r>
      <w:r w:rsidRPr="00177E85">
        <w:rPr>
          <w:rFonts w:ascii="Segoe UI Emoji" w:hAnsi="Segoe UI Emoji" w:cs="Segoe UI Emoji"/>
          <w:sz w:val="20"/>
          <w:szCs w:val="20"/>
        </w:rPr>
        <w:t>👉</w:t>
      </w:r>
      <w:r w:rsidRPr="00177E85">
        <w:rPr>
          <w:sz w:val="20"/>
          <w:szCs w:val="20"/>
        </w:rPr>
        <w:t xml:space="preserve"> </w:t>
      </w:r>
      <w:hyperlink r:id="rId13" w:tgtFrame="_new" w:history="1">
        <w:r w:rsidR="00953F7B" w:rsidRPr="007B5C08">
          <w:rPr>
            <w:rStyle w:val="Hyperlink"/>
            <w:b/>
            <w:bCs/>
            <w:color w:val="9933FF"/>
            <w:sz w:val="20"/>
            <w:szCs w:val="20"/>
            <w:u w:val="none"/>
          </w:rPr>
          <w:t>Breakfast Clubs</w:t>
        </w:r>
      </w:hyperlink>
    </w:p>
    <w:p w14:paraId="60F42FCB" w14:textId="77777777" w:rsidR="00814221" w:rsidRPr="00177E85" w:rsidRDefault="00814221" w:rsidP="007706E2">
      <w:pPr>
        <w:rPr>
          <w:rFonts w:ascii="Segoe UI Emoji" w:hAnsi="Segoe UI Emoji" w:cs="Segoe UI Emoji"/>
          <w:b/>
          <w:bCs/>
          <w:sz w:val="20"/>
          <w:szCs w:val="20"/>
        </w:rPr>
      </w:pPr>
    </w:p>
    <w:p w14:paraId="2322F3BC" w14:textId="77777777" w:rsidR="007B2705" w:rsidRPr="00177E85" w:rsidRDefault="007B2705" w:rsidP="007706E2">
      <w:pPr>
        <w:rPr>
          <w:rFonts w:ascii="Segoe UI Emoji" w:hAnsi="Segoe UI Emoji" w:cs="Segoe UI Emoji"/>
          <w:b/>
          <w:bCs/>
          <w:sz w:val="20"/>
          <w:szCs w:val="20"/>
        </w:rPr>
      </w:pPr>
    </w:p>
    <w:p w14:paraId="63561F18" w14:textId="63EDACAC" w:rsidR="007706E2" w:rsidRPr="00177E85" w:rsidRDefault="007706E2" w:rsidP="007706E2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177E85">
        <w:rPr>
          <w:rFonts w:ascii="Segoe UI Emoji" w:hAnsi="Segoe UI Emoji" w:cs="Segoe UI Emoji"/>
          <w:b/>
          <w:bCs/>
          <w:sz w:val="20"/>
          <w:szCs w:val="20"/>
        </w:rPr>
        <w:t>🏃</w:t>
      </w:r>
      <w:r w:rsidRPr="00177E85">
        <w:rPr>
          <w:rFonts w:ascii="Times New Roman" w:hAnsi="Times New Roman" w:cs="Times New Roman"/>
          <w:b/>
          <w:bCs/>
          <w:sz w:val="20"/>
          <w:szCs w:val="20"/>
        </w:rPr>
        <w:t>‍♀️</w:t>
      </w:r>
      <w:r w:rsidRPr="00177E85">
        <w:rPr>
          <w:b/>
          <w:bCs/>
          <w:sz w:val="20"/>
          <w:szCs w:val="20"/>
        </w:rPr>
        <w:t xml:space="preserve"> Stay And Play Clubs</w:t>
      </w:r>
    </w:p>
    <w:p w14:paraId="009D386A" w14:textId="77777777" w:rsidR="00814221" w:rsidRPr="00177E85" w:rsidRDefault="00814221" w:rsidP="007706E2">
      <w:pPr>
        <w:rPr>
          <w:sz w:val="20"/>
          <w:szCs w:val="20"/>
        </w:rPr>
      </w:pPr>
    </w:p>
    <w:p w14:paraId="79F3CA3C" w14:textId="543E99C0" w:rsidR="007706E2" w:rsidRPr="00177E85" w:rsidRDefault="007706E2" w:rsidP="007706E2">
      <w:pPr>
        <w:rPr>
          <w:sz w:val="20"/>
          <w:szCs w:val="20"/>
        </w:rPr>
      </w:pPr>
      <w:r w:rsidRPr="00177E85">
        <w:rPr>
          <w:sz w:val="20"/>
          <w:szCs w:val="20"/>
        </w:rPr>
        <w:t xml:space="preserve">The fun continues after school with our </w:t>
      </w:r>
      <w:r w:rsidRPr="00177E85">
        <w:rPr>
          <w:b/>
          <w:bCs/>
          <w:sz w:val="20"/>
          <w:szCs w:val="20"/>
        </w:rPr>
        <w:t>Stay And Play</w:t>
      </w:r>
      <w:r w:rsidRPr="00177E85">
        <w:rPr>
          <w:sz w:val="20"/>
          <w:szCs w:val="20"/>
        </w:rPr>
        <w:t xml:space="preserve"> programmes! Children can dive into exciting activities, build friendships, and create memories beyond the classroom — all before heading home for quality family time.</w:t>
      </w:r>
    </w:p>
    <w:p w14:paraId="60486459" w14:textId="77777777" w:rsidR="00814221" w:rsidRPr="00177E85" w:rsidRDefault="00814221" w:rsidP="007706E2">
      <w:pPr>
        <w:rPr>
          <w:b/>
          <w:bCs/>
          <w:sz w:val="20"/>
          <w:szCs w:val="20"/>
        </w:rPr>
      </w:pPr>
    </w:p>
    <w:p w14:paraId="402E2487" w14:textId="747CABE4" w:rsidR="007B5C08" w:rsidRDefault="007706E2" w:rsidP="007706E2">
      <w:pPr>
        <w:rPr>
          <w:sz w:val="20"/>
          <w:szCs w:val="20"/>
        </w:rPr>
      </w:pPr>
      <w:r w:rsidRPr="00177E85">
        <w:rPr>
          <w:b/>
          <w:bCs/>
          <w:sz w:val="20"/>
          <w:szCs w:val="20"/>
        </w:rPr>
        <w:t>Stay and Play</w:t>
      </w:r>
      <w:r w:rsidR="007B5C08">
        <w:rPr>
          <w:b/>
          <w:bCs/>
          <w:sz w:val="20"/>
          <w:szCs w:val="20"/>
        </w:rPr>
        <w:t xml:space="preserve"> </w:t>
      </w:r>
    </w:p>
    <w:p w14:paraId="11E1B901" w14:textId="77777777" w:rsidR="008B1E73" w:rsidRDefault="008B1E73" w:rsidP="007706E2">
      <w:pPr>
        <w:rPr>
          <w:sz w:val="20"/>
          <w:szCs w:val="20"/>
        </w:rPr>
      </w:pPr>
    </w:p>
    <w:p w14:paraId="31778D79" w14:textId="4BA4F791" w:rsidR="00CC72FB" w:rsidRPr="00CC72FB" w:rsidRDefault="00CC72FB" w:rsidP="007706E2">
      <w:pPr>
        <w:rPr>
          <w:b/>
          <w:bCs/>
          <w:sz w:val="20"/>
          <w:szCs w:val="20"/>
        </w:rPr>
      </w:pPr>
      <w:r w:rsidRPr="00CC72FB">
        <w:rPr>
          <w:b/>
          <w:bCs/>
          <w:sz w:val="20"/>
          <w:szCs w:val="20"/>
        </w:rPr>
        <w:t>Full Session</w:t>
      </w:r>
    </w:p>
    <w:p w14:paraId="18A25CEE" w14:textId="0AEA5B85" w:rsidR="007706E2" w:rsidRPr="00177E85" w:rsidRDefault="007706E2" w:rsidP="007706E2">
      <w:pPr>
        <w:rPr>
          <w:sz w:val="20"/>
          <w:szCs w:val="20"/>
        </w:rPr>
      </w:pPr>
      <w:r w:rsidRPr="00177E85">
        <w:rPr>
          <w:sz w:val="20"/>
          <w:szCs w:val="20"/>
        </w:rPr>
        <w:t>Times: 3:</w:t>
      </w:r>
      <w:r w:rsidR="008B1E73">
        <w:rPr>
          <w:sz w:val="20"/>
          <w:szCs w:val="20"/>
        </w:rPr>
        <w:t>1</w:t>
      </w:r>
      <w:r w:rsidRPr="00177E85">
        <w:rPr>
          <w:sz w:val="20"/>
          <w:szCs w:val="20"/>
        </w:rPr>
        <w:t>5</w:t>
      </w:r>
      <w:r w:rsidR="00C32DF8">
        <w:rPr>
          <w:sz w:val="20"/>
          <w:szCs w:val="20"/>
        </w:rPr>
        <w:t xml:space="preserve"> </w:t>
      </w:r>
      <w:r w:rsidRPr="00177E85">
        <w:rPr>
          <w:sz w:val="20"/>
          <w:szCs w:val="20"/>
        </w:rPr>
        <w:t>p</w:t>
      </w:r>
      <w:r w:rsidR="00C32DF8">
        <w:rPr>
          <w:sz w:val="20"/>
          <w:szCs w:val="20"/>
        </w:rPr>
        <w:t>.</w:t>
      </w:r>
      <w:r w:rsidR="00177BD1" w:rsidRPr="00177E85">
        <w:rPr>
          <w:sz w:val="20"/>
          <w:szCs w:val="20"/>
        </w:rPr>
        <w:t>m</w:t>
      </w:r>
      <w:r w:rsidR="00C32DF8">
        <w:rPr>
          <w:sz w:val="20"/>
          <w:szCs w:val="20"/>
        </w:rPr>
        <w:t>.</w:t>
      </w:r>
      <w:r w:rsidRPr="00177E85">
        <w:rPr>
          <w:sz w:val="20"/>
          <w:szCs w:val="20"/>
        </w:rPr>
        <w:t xml:space="preserve"> –</w:t>
      </w:r>
      <w:r w:rsidR="00177BD1" w:rsidRPr="00177E85">
        <w:rPr>
          <w:sz w:val="20"/>
          <w:szCs w:val="20"/>
        </w:rPr>
        <w:t xml:space="preserve"> </w:t>
      </w:r>
      <w:r w:rsidR="00E97443">
        <w:rPr>
          <w:sz w:val="20"/>
          <w:szCs w:val="20"/>
        </w:rPr>
        <w:t>6</w:t>
      </w:r>
      <w:r w:rsidR="00177BD1" w:rsidRPr="00177E85">
        <w:rPr>
          <w:sz w:val="20"/>
          <w:szCs w:val="20"/>
        </w:rPr>
        <w:t>:</w:t>
      </w:r>
      <w:r w:rsidR="00E97443">
        <w:rPr>
          <w:sz w:val="20"/>
          <w:szCs w:val="20"/>
        </w:rPr>
        <w:t>00</w:t>
      </w:r>
      <w:r w:rsidR="00C32DF8">
        <w:rPr>
          <w:sz w:val="20"/>
          <w:szCs w:val="20"/>
        </w:rPr>
        <w:t xml:space="preserve"> </w:t>
      </w:r>
      <w:r w:rsidR="00177BD1" w:rsidRPr="00177E85">
        <w:rPr>
          <w:sz w:val="20"/>
          <w:szCs w:val="20"/>
        </w:rPr>
        <w:t>p</w:t>
      </w:r>
      <w:r w:rsidR="00C32DF8">
        <w:rPr>
          <w:sz w:val="20"/>
          <w:szCs w:val="20"/>
        </w:rPr>
        <w:t>.</w:t>
      </w:r>
      <w:r w:rsidR="00177BD1" w:rsidRPr="00177E85">
        <w:rPr>
          <w:sz w:val="20"/>
          <w:szCs w:val="20"/>
        </w:rPr>
        <w:t>m</w:t>
      </w:r>
      <w:r w:rsidR="00C32DF8">
        <w:rPr>
          <w:sz w:val="20"/>
          <w:szCs w:val="20"/>
        </w:rPr>
        <w:t>.</w:t>
      </w:r>
      <w:r w:rsidRPr="00177E85">
        <w:rPr>
          <w:sz w:val="20"/>
          <w:szCs w:val="20"/>
        </w:rPr>
        <w:br/>
        <w:t>Price: £</w:t>
      </w:r>
      <w:r w:rsidR="00177BD1" w:rsidRPr="00177E85">
        <w:rPr>
          <w:sz w:val="20"/>
          <w:szCs w:val="20"/>
        </w:rPr>
        <w:t>1</w:t>
      </w:r>
      <w:r w:rsidR="00E97443">
        <w:rPr>
          <w:sz w:val="20"/>
          <w:szCs w:val="20"/>
        </w:rPr>
        <w:t>5</w:t>
      </w:r>
      <w:r w:rsidR="00177BD1" w:rsidRPr="00177E85">
        <w:rPr>
          <w:sz w:val="20"/>
          <w:szCs w:val="20"/>
        </w:rPr>
        <w:t>.</w:t>
      </w:r>
      <w:r w:rsidR="00CC72FB">
        <w:rPr>
          <w:sz w:val="20"/>
          <w:szCs w:val="20"/>
        </w:rPr>
        <w:t>0</w:t>
      </w:r>
      <w:r w:rsidR="00177BD1" w:rsidRPr="00177E85">
        <w:rPr>
          <w:sz w:val="20"/>
          <w:szCs w:val="20"/>
        </w:rPr>
        <w:t>0</w:t>
      </w:r>
    </w:p>
    <w:p w14:paraId="79282894" w14:textId="77777777" w:rsidR="00177BD1" w:rsidRPr="00177E85" w:rsidRDefault="00177BD1" w:rsidP="007706E2">
      <w:pPr>
        <w:rPr>
          <w:sz w:val="20"/>
          <w:szCs w:val="20"/>
        </w:rPr>
      </w:pPr>
    </w:p>
    <w:p w14:paraId="4E51F5DB" w14:textId="45095634" w:rsidR="00177BD1" w:rsidRDefault="00177BD1" w:rsidP="007706E2">
      <w:pPr>
        <w:rPr>
          <w:b/>
          <w:bCs/>
          <w:sz w:val="20"/>
          <w:szCs w:val="20"/>
        </w:rPr>
      </w:pPr>
      <w:r w:rsidRPr="00CC72FB">
        <w:rPr>
          <w:b/>
          <w:bCs/>
          <w:sz w:val="20"/>
          <w:szCs w:val="20"/>
        </w:rPr>
        <w:t>Part Session</w:t>
      </w:r>
      <w:r w:rsidR="00E97443">
        <w:rPr>
          <w:b/>
          <w:bCs/>
          <w:sz w:val="20"/>
          <w:szCs w:val="20"/>
        </w:rPr>
        <w:t xml:space="preserve"> 1</w:t>
      </w:r>
    </w:p>
    <w:p w14:paraId="6185F812" w14:textId="13B03DCA" w:rsidR="00AD43FC" w:rsidRDefault="00AD43FC" w:rsidP="00AD43FC">
      <w:pPr>
        <w:rPr>
          <w:sz w:val="20"/>
          <w:szCs w:val="20"/>
        </w:rPr>
      </w:pPr>
      <w:r w:rsidRPr="00177E85">
        <w:rPr>
          <w:sz w:val="20"/>
          <w:szCs w:val="20"/>
        </w:rPr>
        <w:t xml:space="preserve">Times: </w:t>
      </w:r>
      <w:r w:rsidR="008F55A9">
        <w:rPr>
          <w:sz w:val="20"/>
          <w:szCs w:val="20"/>
        </w:rPr>
        <w:t>3</w:t>
      </w:r>
      <w:r w:rsidRPr="00177E85">
        <w:rPr>
          <w:sz w:val="20"/>
          <w:szCs w:val="20"/>
        </w:rPr>
        <w:t>:</w:t>
      </w:r>
      <w:r w:rsidR="008F55A9">
        <w:rPr>
          <w:sz w:val="20"/>
          <w:szCs w:val="20"/>
        </w:rPr>
        <w:t>15</w:t>
      </w:r>
      <w:r w:rsidR="00C32DF8">
        <w:rPr>
          <w:sz w:val="20"/>
          <w:szCs w:val="20"/>
        </w:rPr>
        <w:t xml:space="preserve"> </w:t>
      </w:r>
      <w:r w:rsidRPr="00177E85">
        <w:rPr>
          <w:sz w:val="20"/>
          <w:szCs w:val="20"/>
        </w:rPr>
        <w:t>p</w:t>
      </w:r>
      <w:r w:rsidR="00C32DF8">
        <w:rPr>
          <w:sz w:val="20"/>
          <w:szCs w:val="20"/>
        </w:rPr>
        <w:t>.</w:t>
      </w:r>
      <w:r w:rsidRPr="00177E85">
        <w:rPr>
          <w:sz w:val="20"/>
          <w:szCs w:val="20"/>
        </w:rPr>
        <w:t>m</w:t>
      </w:r>
      <w:r w:rsidR="00C32DF8">
        <w:rPr>
          <w:sz w:val="20"/>
          <w:szCs w:val="20"/>
        </w:rPr>
        <w:t>.</w:t>
      </w:r>
      <w:r w:rsidRPr="00177E85">
        <w:rPr>
          <w:sz w:val="20"/>
          <w:szCs w:val="20"/>
        </w:rPr>
        <w:t xml:space="preserve"> – </w:t>
      </w:r>
      <w:r w:rsidR="008F55A9">
        <w:rPr>
          <w:sz w:val="20"/>
          <w:szCs w:val="20"/>
        </w:rPr>
        <w:t>4:15</w:t>
      </w:r>
      <w:r w:rsidR="00C32DF8">
        <w:rPr>
          <w:sz w:val="20"/>
          <w:szCs w:val="20"/>
        </w:rPr>
        <w:t xml:space="preserve"> </w:t>
      </w:r>
      <w:r w:rsidRPr="00177E85">
        <w:rPr>
          <w:sz w:val="20"/>
          <w:szCs w:val="20"/>
        </w:rPr>
        <w:t>p</w:t>
      </w:r>
      <w:r w:rsidR="00C32DF8">
        <w:rPr>
          <w:sz w:val="20"/>
          <w:szCs w:val="20"/>
        </w:rPr>
        <w:t>.</w:t>
      </w:r>
      <w:r w:rsidRPr="00177E85">
        <w:rPr>
          <w:sz w:val="20"/>
          <w:szCs w:val="20"/>
        </w:rPr>
        <w:t>m</w:t>
      </w:r>
      <w:r w:rsidR="00C32DF8">
        <w:rPr>
          <w:sz w:val="20"/>
          <w:szCs w:val="20"/>
        </w:rPr>
        <w:t>.</w:t>
      </w:r>
      <w:r w:rsidRPr="00177E85">
        <w:rPr>
          <w:sz w:val="20"/>
          <w:szCs w:val="20"/>
        </w:rPr>
        <w:br/>
        <w:t>Price: £</w:t>
      </w:r>
      <w:r w:rsidR="008F55A9">
        <w:rPr>
          <w:sz w:val="20"/>
          <w:szCs w:val="20"/>
        </w:rPr>
        <w:t>8.50</w:t>
      </w:r>
    </w:p>
    <w:p w14:paraId="0F89CCF8" w14:textId="77777777" w:rsidR="008F55A9" w:rsidRDefault="008F55A9" w:rsidP="00AD43FC">
      <w:pPr>
        <w:rPr>
          <w:sz w:val="20"/>
          <w:szCs w:val="20"/>
        </w:rPr>
      </w:pPr>
    </w:p>
    <w:p w14:paraId="4905BC7C" w14:textId="19C06CFB" w:rsidR="008F55A9" w:rsidRDefault="008F55A9" w:rsidP="008F55A9">
      <w:pPr>
        <w:rPr>
          <w:b/>
          <w:bCs/>
          <w:sz w:val="20"/>
          <w:szCs w:val="20"/>
        </w:rPr>
      </w:pPr>
      <w:r w:rsidRPr="00CC72FB">
        <w:rPr>
          <w:b/>
          <w:bCs/>
          <w:sz w:val="20"/>
          <w:szCs w:val="20"/>
        </w:rPr>
        <w:t>Part Session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2</w:t>
      </w:r>
    </w:p>
    <w:p w14:paraId="7C1CBBB5" w14:textId="77777777" w:rsidR="008F55A9" w:rsidRPr="00177E85" w:rsidRDefault="008F55A9" w:rsidP="008F55A9">
      <w:pPr>
        <w:rPr>
          <w:sz w:val="20"/>
          <w:szCs w:val="20"/>
        </w:rPr>
      </w:pPr>
      <w:r w:rsidRPr="00177E85">
        <w:rPr>
          <w:sz w:val="20"/>
          <w:szCs w:val="20"/>
        </w:rPr>
        <w:t xml:space="preserve">Times: </w:t>
      </w:r>
      <w:r>
        <w:rPr>
          <w:sz w:val="20"/>
          <w:szCs w:val="20"/>
        </w:rPr>
        <w:t>4</w:t>
      </w:r>
      <w:r w:rsidRPr="00177E85">
        <w:rPr>
          <w:sz w:val="20"/>
          <w:szCs w:val="20"/>
        </w:rPr>
        <w:t>:</w:t>
      </w:r>
      <w:r>
        <w:rPr>
          <w:sz w:val="20"/>
          <w:szCs w:val="20"/>
        </w:rPr>
        <w:t xml:space="preserve">15 </w:t>
      </w:r>
      <w:r w:rsidRPr="00177E85">
        <w:rPr>
          <w:sz w:val="20"/>
          <w:szCs w:val="20"/>
        </w:rPr>
        <w:t>p</w:t>
      </w:r>
      <w:r>
        <w:rPr>
          <w:sz w:val="20"/>
          <w:szCs w:val="20"/>
        </w:rPr>
        <w:t>.</w:t>
      </w:r>
      <w:r w:rsidRPr="00177E85">
        <w:rPr>
          <w:sz w:val="20"/>
          <w:szCs w:val="20"/>
        </w:rPr>
        <w:t>m</w:t>
      </w:r>
      <w:r>
        <w:rPr>
          <w:sz w:val="20"/>
          <w:szCs w:val="20"/>
        </w:rPr>
        <w:t>.</w:t>
      </w:r>
      <w:r w:rsidRPr="00177E85">
        <w:rPr>
          <w:sz w:val="20"/>
          <w:szCs w:val="20"/>
        </w:rPr>
        <w:t xml:space="preserve"> – </w:t>
      </w:r>
      <w:r>
        <w:rPr>
          <w:sz w:val="20"/>
          <w:szCs w:val="20"/>
        </w:rPr>
        <w:t>6</w:t>
      </w:r>
      <w:r w:rsidRPr="00177E85">
        <w:rPr>
          <w:sz w:val="20"/>
          <w:szCs w:val="20"/>
        </w:rPr>
        <w:t>:</w:t>
      </w:r>
      <w:r>
        <w:rPr>
          <w:sz w:val="20"/>
          <w:szCs w:val="20"/>
        </w:rPr>
        <w:t xml:space="preserve">00 </w:t>
      </w:r>
      <w:r w:rsidRPr="00177E85">
        <w:rPr>
          <w:sz w:val="20"/>
          <w:szCs w:val="20"/>
        </w:rPr>
        <w:t>p</w:t>
      </w:r>
      <w:r>
        <w:rPr>
          <w:sz w:val="20"/>
          <w:szCs w:val="20"/>
        </w:rPr>
        <w:t>.</w:t>
      </w:r>
      <w:r w:rsidRPr="00177E85">
        <w:rPr>
          <w:sz w:val="20"/>
          <w:szCs w:val="20"/>
        </w:rPr>
        <w:t>m</w:t>
      </w:r>
      <w:r>
        <w:rPr>
          <w:sz w:val="20"/>
          <w:szCs w:val="20"/>
        </w:rPr>
        <w:t>.</w:t>
      </w:r>
      <w:r w:rsidRPr="00177E85">
        <w:rPr>
          <w:sz w:val="20"/>
          <w:szCs w:val="20"/>
        </w:rPr>
        <w:br/>
        <w:t>Price: £</w:t>
      </w:r>
      <w:r>
        <w:rPr>
          <w:sz w:val="20"/>
          <w:szCs w:val="20"/>
        </w:rPr>
        <w:t>11.50</w:t>
      </w:r>
    </w:p>
    <w:p w14:paraId="088748EF" w14:textId="77777777" w:rsidR="008F55A9" w:rsidRPr="00177E85" w:rsidRDefault="008F55A9" w:rsidP="00AD43FC">
      <w:pPr>
        <w:rPr>
          <w:sz w:val="20"/>
          <w:szCs w:val="20"/>
        </w:rPr>
      </w:pPr>
    </w:p>
    <w:p w14:paraId="37472B55" w14:textId="77777777" w:rsidR="007B2705" w:rsidRPr="00177E85" w:rsidRDefault="007B2705" w:rsidP="007706E2">
      <w:pPr>
        <w:rPr>
          <w:sz w:val="20"/>
          <w:szCs w:val="20"/>
        </w:rPr>
      </w:pPr>
    </w:p>
    <w:p w14:paraId="27D3D720" w14:textId="248C5936" w:rsidR="007706E2" w:rsidRPr="00507F80" w:rsidRDefault="007706E2" w:rsidP="007706E2">
      <w:pPr>
        <w:rPr>
          <w:b/>
          <w:bCs/>
          <w:color w:val="9933FF"/>
          <w:sz w:val="20"/>
          <w:szCs w:val="20"/>
        </w:rPr>
      </w:pPr>
      <w:r w:rsidRPr="00177E85">
        <w:rPr>
          <w:sz w:val="20"/>
          <w:szCs w:val="20"/>
        </w:rPr>
        <w:t>Find out more about JAG after school clubs:</w:t>
      </w:r>
      <w:r w:rsidRPr="00177E85">
        <w:rPr>
          <w:sz w:val="20"/>
          <w:szCs w:val="20"/>
        </w:rPr>
        <w:br/>
      </w:r>
      <w:r w:rsidRPr="00177E85">
        <w:rPr>
          <w:rFonts w:ascii="Segoe UI Emoji" w:hAnsi="Segoe UI Emoji" w:cs="Segoe UI Emoji"/>
          <w:sz w:val="20"/>
          <w:szCs w:val="20"/>
        </w:rPr>
        <w:t>👉</w:t>
      </w:r>
      <w:r w:rsidRPr="00177E85">
        <w:rPr>
          <w:sz w:val="20"/>
          <w:szCs w:val="20"/>
        </w:rPr>
        <w:t xml:space="preserve"> </w:t>
      </w:r>
      <w:hyperlink r:id="rId14" w:tgtFrame="_new" w:history="1">
        <w:r w:rsidR="00953F7B" w:rsidRPr="00507F80">
          <w:rPr>
            <w:rStyle w:val="Hyperlink"/>
            <w:b/>
            <w:bCs/>
            <w:color w:val="9933FF"/>
            <w:sz w:val="20"/>
            <w:szCs w:val="20"/>
            <w:u w:val="none"/>
          </w:rPr>
          <w:t>After School Clubs</w:t>
        </w:r>
      </w:hyperlink>
    </w:p>
    <w:p w14:paraId="17BAA491" w14:textId="77777777" w:rsidR="007B2705" w:rsidRPr="00177E85" w:rsidRDefault="007B2705" w:rsidP="007706E2">
      <w:pPr>
        <w:rPr>
          <w:rFonts w:ascii="Segoe UI Emoji" w:hAnsi="Segoe UI Emoji" w:cs="Segoe UI Emoji"/>
          <w:b/>
          <w:bCs/>
          <w:sz w:val="20"/>
          <w:szCs w:val="20"/>
        </w:rPr>
      </w:pPr>
    </w:p>
    <w:p w14:paraId="216CE435" w14:textId="77777777" w:rsidR="00E809D4" w:rsidRPr="00177E85" w:rsidRDefault="00E809D4" w:rsidP="007706E2">
      <w:pPr>
        <w:rPr>
          <w:rFonts w:ascii="Segoe UI Emoji" w:hAnsi="Segoe UI Emoji" w:cs="Segoe UI Emoji"/>
          <w:b/>
          <w:bCs/>
          <w:sz w:val="20"/>
          <w:szCs w:val="20"/>
        </w:rPr>
      </w:pPr>
    </w:p>
    <w:p w14:paraId="0BEF24C6" w14:textId="66634A88" w:rsidR="007706E2" w:rsidRPr="00177E85" w:rsidRDefault="007706E2" w:rsidP="007706E2">
      <w:pPr>
        <w:rPr>
          <w:sz w:val="20"/>
          <w:szCs w:val="20"/>
        </w:rPr>
      </w:pPr>
      <w:r w:rsidRPr="00177E85">
        <w:rPr>
          <w:rFonts w:ascii="Segoe UI Emoji" w:hAnsi="Segoe UI Emoji" w:cs="Segoe UI Emoji"/>
          <w:b/>
          <w:bCs/>
          <w:sz w:val="20"/>
          <w:szCs w:val="20"/>
        </w:rPr>
        <w:t>📱</w:t>
      </w:r>
      <w:r w:rsidRPr="00177E85">
        <w:rPr>
          <w:b/>
          <w:bCs/>
          <w:sz w:val="20"/>
          <w:szCs w:val="20"/>
        </w:rPr>
        <w:t xml:space="preserve"> </w:t>
      </w:r>
      <w:r w:rsidR="00730EE2">
        <w:rPr>
          <w:b/>
          <w:bCs/>
          <w:sz w:val="20"/>
          <w:szCs w:val="20"/>
        </w:rPr>
        <w:t xml:space="preserve">Registration &amp; </w:t>
      </w:r>
      <w:r w:rsidRPr="00177E85">
        <w:rPr>
          <w:b/>
          <w:bCs/>
          <w:sz w:val="20"/>
          <w:szCs w:val="20"/>
        </w:rPr>
        <w:t>Booking Information</w:t>
      </w:r>
    </w:p>
    <w:p w14:paraId="36DD957D" w14:textId="77777777" w:rsidR="00B8212D" w:rsidRPr="00177E85" w:rsidRDefault="00B8212D" w:rsidP="007706E2">
      <w:pPr>
        <w:rPr>
          <w:sz w:val="20"/>
          <w:szCs w:val="20"/>
        </w:rPr>
      </w:pPr>
    </w:p>
    <w:p w14:paraId="70626517" w14:textId="2EA97AED" w:rsidR="007706E2" w:rsidRPr="00177E85" w:rsidRDefault="007706E2" w:rsidP="007706E2">
      <w:pPr>
        <w:rPr>
          <w:sz w:val="20"/>
          <w:szCs w:val="20"/>
        </w:rPr>
      </w:pPr>
      <w:r w:rsidRPr="00177E85">
        <w:rPr>
          <w:sz w:val="20"/>
          <w:szCs w:val="20"/>
        </w:rPr>
        <w:t>To book, simply log in or create an account and follow these quick steps:</w:t>
      </w:r>
    </w:p>
    <w:p w14:paraId="09CD2728" w14:textId="77777777" w:rsidR="007706E2" w:rsidRPr="00177E85" w:rsidRDefault="007706E2" w:rsidP="007706E2">
      <w:pPr>
        <w:numPr>
          <w:ilvl w:val="0"/>
          <w:numId w:val="10"/>
        </w:numPr>
        <w:rPr>
          <w:sz w:val="20"/>
          <w:szCs w:val="20"/>
        </w:rPr>
      </w:pPr>
      <w:r w:rsidRPr="00177E85">
        <w:rPr>
          <w:sz w:val="20"/>
          <w:szCs w:val="20"/>
        </w:rPr>
        <w:t>Register a Junior Adventures Group account:</w:t>
      </w:r>
      <w:r w:rsidRPr="00177E85">
        <w:rPr>
          <w:sz w:val="20"/>
          <w:szCs w:val="20"/>
        </w:rPr>
        <w:br/>
      </w:r>
      <w:r w:rsidRPr="00177E85">
        <w:rPr>
          <w:rFonts w:ascii="Segoe UI Emoji" w:hAnsi="Segoe UI Emoji" w:cs="Segoe UI Emoji"/>
          <w:sz w:val="20"/>
          <w:szCs w:val="20"/>
        </w:rPr>
        <w:t>👉</w:t>
      </w:r>
      <w:r w:rsidRPr="00177E85">
        <w:rPr>
          <w:sz w:val="20"/>
          <w:szCs w:val="20"/>
        </w:rPr>
        <w:t xml:space="preserve"> </w:t>
      </w:r>
      <w:hyperlink r:id="rId15" w:tgtFrame="_new" w:history="1">
        <w:r w:rsidRPr="00EE78AC">
          <w:rPr>
            <w:rStyle w:val="Hyperlink"/>
            <w:b/>
            <w:bCs/>
            <w:color w:val="9933FF"/>
            <w:sz w:val="20"/>
            <w:szCs w:val="20"/>
            <w:u w:val="none"/>
          </w:rPr>
          <w:t>https://bookings.junioradventuresgroup.co.uk/Identity/Account/Login</w:t>
        </w:r>
      </w:hyperlink>
    </w:p>
    <w:p w14:paraId="1E63F07E" w14:textId="77777777" w:rsidR="007706E2" w:rsidRPr="00177E85" w:rsidRDefault="007706E2" w:rsidP="007706E2">
      <w:pPr>
        <w:numPr>
          <w:ilvl w:val="0"/>
          <w:numId w:val="10"/>
        </w:numPr>
        <w:rPr>
          <w:sz w:val="20"/>
          <w:szCs w:val="20"/>
        </w:rPr>
      </w:pPr>
      <w:r w:rsidRPr="00177E85">
        <w:rPr>
          <w:sz w:val="20"/>
          <w:szCs w:val="20"/>
        </w:rPr>
        <w:t>Confirm that you’ve read the Terms and Conditions</w:t>
      </w:r>
    </w:p>
    <w:p w14:paraId="7B0DC5C5" w14:textId="19AFAC0A" w:rsidR="007706E2" w:rsidRPr="00177E85" w:rsidRDefault="007706E2" w:rsidP="007706E2">
      <w:pPr>
        <w:numPr>
          <w:ilvl w:val="0"/>
          <w:numId w:val="10"/>
        </w:numPr>
        <w:rPr>
          <w:sz w:val="20"/>
          <w:szCs w:val="20"/>
        </w:rPr>
      </w:pPr>
      <w:r w:rsidRPr="00177E85">
        <w:rPr>
          <w:sz w:val="20"/>
          <w:szCs w:val="20"/>
        </w:rPr>
        <w:t xml:space="preserve">Add </w:t>
      </w:r>
      <w:r w:rsidR="00471F78" w:rsidRPr="00471F78">
        <w:rPr>
          <w:b/>
          <w:bCs/>
          <w:sz w:val="20"/>
          <w:szCs w:val="20"/>
        </w:rPr>
        <w:t>Eastbury Farm Primary School</w:t>
      </w:r>
      <w:r w:rsidR="00471F78">
        <w:rPr>
          <w:b/>
          <w:bCs/>
          <w:sz w:val="20"/>
          <w:szCs w:val="20"/>
        </w:rPr>
        <w:t xml:space="preserve"> </w:t>
      </w:r>
      <w:r w:rsidRPr="00177E85">
        <w:rPr>
          <w:sz w:val="20"/>
          <w:szCs w:val="20"/>
        </w:rPr>
        <w:t>as your club location</w:t>
      </w:r>
    </w:p>
    <w:p w14:paraId="5A691904" w14:textId="77777777" w:rsidR="007706E2" w:rsidRPr="00177E85" w:rsidRDefault="007706E2" w:rsidP="007706E2">
      <w:pPr>
        <w:numPr>
          <w:ilvl w:val="0"/>
          <w:numId w:val="10"/>
        </w:numPr>
        <w:rPr>
          <w:sz w:val="20"/>
          <w:szCs w:val="20"/>
        </w:rPr>
      </w:pPr>
      <w:r w:rsidRPr="00177E85">
        <w:rPr>
          <w:sz w:val="20"/>
          <w:szCs w:val="20"/>
        </w:rPr>
        <w:t>Add your child(ren) to your account before booking</w:t>
      </w:r>
    </w:p>
    <w:p w14:paraId="0CF19170" w14:textId="77777777" w:rsidR="007706E2" w:rsidRPr="00177E85" w:rsidRDefault="007706E2" w:rsidP="007706E2">
      <w:pPr>
        <w:numPr>
          <w:ilvl w:val="0"/>
          <w:numId w:val="10"/>
        </w:numPr>
        <w:rPr>
          <w:sz w:val="20"/>
          <w:szCs w:val="20"/>
        </w:rPr>
      </w:pPr>
      <w:r w:rsidRPr="00177E85">
        <w:rPr>
          <w:sz w:val="20"/>
          <w:szCs w:val="20"/>
        </w:rPr>
        <w:t>Complete all consent, collector, emergency contact, and doctor details</w:t>
      </w:r>
    </w:p>
    <w:p w14:paraId="2A652724" w14:textId="77777777" w:rsidR="007706E2" w:rsidRPr="00177E85" w:rsidRDefault="007706E2" w:rsidP="007706E2">
      <w:pPr>
        <w:numPr>
          <w:ilvl w:val="0"/>
          <w:numId w:val="10"/>
        </w:numPr>
        <w:rPr>
          <w:sz w:val="20"/>
          <w:szCs w:val="20"/>
        </w:rPr>
      </w:pPr>
      <w:r w:rsidRPr="00177E85">
        <w:rPr>
          <w:sz w:val="20"/>
          <w:szCs w:val="20"/>
        </w:rPr>
        <w:t xml:space="preserve">Click </w:t>
      </w:r>
      <w:r w:rsidRPr="00177E85">
        <w:rPr>
          <w:b/>
          <w:bCs/>
          <w:sz w:val="20"/>
          <w:szCs w:val="20"/>
        </w:rPr>
        <w:t>Book Activity</w:t>
      </w:r>
      <w:r w:rsidRPr="00177E85">
        <w:rPr>
          <w:sz w:val="20"/>
          <w:szCs w:val="20"/>
        </w:rPr>
        <w:t xml:space="preserve"> to make a booking</w:t>
      </w:r>
    </w:p>
    <w:p w14:paraId="059B656D" w14:textId="77777777" w:rsidR="007706E2" w:rsidRPr="00177E85" w:rsidRDefault="007706E2" w:rsidP="007706E2">
      <w:pPr>
        <w:numPr>
          <w:ilvl w:val="0"/>
          <w:numId w:val="10"/>
        </w:numPr>
        <w:rPr>
          <w:sz w:val="20"/>
          <w:szCs w:val="20"/>
        </w:rPr>
      </w:pPr>
      <w:r w:rsidRPr="00177E85">
        <w:rPr>
          <w:sz w:val="20"/>
          <w:szCs w:val="20"/>
        </w:rPr>
        <w:t>Select the dates you wish to book</w:t>
      </w:r>
    </w:p>
    <w:p w14:paraId="4968FF62" w14:textId="77777777" w:rsidR="00F07DF7" w:rsidRDefault="00F07DF7" w:rsidP="007706E2">
      <w:pPr>
        <w:rPr>
          <w:sz w:val="20"/>
          <w:szCs w:val="20"/>
        </w:rPr>
      </w:pPr>
    </w:p>
    <w:p w14:paraId="624FB53C" w14:textId="77777777" w:rsidR="009B6103" w:rsidRDefault="009B6103" w:rsidP="009B6103">
      <w:pPr>
        <w:rPr>
          <w:b/>
          <w:bCs/>
          <w:sz w:val="20"/>
          <w:szCs w:val="20"/>
        </w:rPr>
      </w:pPr>
      <w:r w:rsidRPr="00EA1C9E">
        <w:rPr>
          <w:rFonts w:ascii="Segoe UI Emoji" w:hAnsi="Segoe UI Emoji" w:cs="Segoe UI Emoji"/>
          <w:b/>
          <w:bCs/>
          <w:sz w:val="20"/>
          <w:szCs w:val="20"/>
        </w:rPr>
        <w:t>🎥</w:t>
      </w:r>
      <w:r w:rsidRPr="00EA1C9E">
        <w:rPr>
          <w:b/>
          <w:bCs/>
          <w:sz w:val="20"/>
          <w:szCs w:val="20"/>
        </w:rPr>
        <w:t xml:space="preserve"> Helpful Video Guides</w:t>
      </w:r>
    </w:p>
    <w:p w14:paraId="239B7786" w14:textId="77777777" w:rsidR="005B7F3C" w:rsidRPr="00EA1C9E" w:rsidRDefault="005B7F3C" w:rsidP="009B6103">
      <w:pPr>
        <w:rPr>
          <w:b/>
          <w:bCs/>
          <w:sz w:val="20"/>
          <w:szCs w:val="20"/>
        </w:rPr>
      </w:pPr>
    </w:p>
    <w:p w14:paraId="26E89B8F" w14:textId="77777777" w:rsidR="009B6103" w:rsidRDefault="009B6103" w:rsidP="009B6103">
      <w:pPr>
        <w:rPr>
          <w:sz w:val="20"/>
          <w:szCs w:val="20"/>
        </w:rPr>
      </w:pPr>
      <w:r w:rsidRPr="00EA1C9E">
        <w:rPr>
          <w:sz w:val="20"/>
          <w:szCs w:val="20"/>
        </w:rPr>
        <w:lastRenderedPageBreak/>
        <w:t>To make the process easier, we’ve created quick video guides:</w:t>
      </w:r>
    </w:p>
    <w:p w14:paraId="5C7F3A32" w14:textId="77777777" w:rsidR="005B7F3C" w:rsidRPr="00EA1C9E" w:rsidRDefault="005B7F3C" w:rsidP="009B6103">
      <w:pPr>
        <w:rPr>
          <w:sz w:val="20"/>
          <w:szCs w:val="20"/>
        </w:rPr>
      </w:pPr>
    </w:p>
    <w:p w14:paraId="44A491D8" w14:textId="77777777" w:rsidR="009B6103" w:rsidRPr="00EE78AC" w:rsidRDefault="009B6103" w:rsidP="009B6103">
      <w:pPr>
        <w:numPr>
          <w:ilvl w:val="0"/>
          <w:numId w:val="11"/>
        </w:numPr>
        <w:spacing w:after="160" w:line="278" w:lineRule="auto"/>
        <w:rPr>
          <w:b/>
          <w:bCs/>
          <w:color w:val="9933FF"/>
          <w:sz w:val="20"/>
          <w:szCs w:val="20"/>
        </w:rPr>
      </w:pPr>
      <w:hyperlink r:id="rId16" w:tgtFrame="_new" w:history="1">
        <w:r w:rsidRPr="00EE78AC">
          <w:rPr>
            <w:rStyle w:val="Hyperlink"/>
            <w:b/>
            <w:bCs/>
            <w:color w:val="9933FF"/>
            <w:sz w:val="20"/>
            <w:szCs w:val="20"/>
            <w:u w:val="none"/>
          </w:rPr>
          <w:t>How to create an account</w:t>
        </w:r>
      </w:hyperlink>
    </w:p>
    <w:p w14:paraId="787BDD96" w14:textId="77777777" w:rsidR="009B6103" w:rsidRPr="00EE78AC" w:rsidRDefault="009B6103" w:rsidP="009B6103">
      <w:pPr>
        <w:numPr>
          <w:ilvl w:val="0"/>
          <w:numId w:val="11"/>
        </w:numPr>
        <w:spacing w:after="160" w:line="278" w:lineRule="auto"/>
        <w:rPr>
          <w:b/>
          <w:bCs/>
          <w:color w:val="9933FF"/>
          <w:sz w:val="20"/>
          <w:szCs w:val="20"/>
        </w:rPr>
      </w:pPr>
      <w:hyperlink r:id="rId17" w:tgtFrame="_new" w:history="1">
        <w:r w:rsidRPr="00EE78AC">
          <w:rPr>
            <w:rStyle w:val="Hyperlink"/>
            <w:b/>
            <w:bCs/>
            <w:color w:val="9933FF"/>
            <w:sz w:val="20"/>
            <w:szCs w:val="20"/>
            <w:u w:val="none"/>
          </w:rPr>
          <w:t>How to make weekly bookings</w:t>
        </w:r>
      </w:hyperlink>
    </w:p>
    <w:p w14:paraId="42F0C6B1" w14:textId="77777777" w:rsidR="009B6103" w:rsidRPr="00EE78AC" w:rsidRDefault="009B6103" w:rsidP="009B6103">
      <w:pPr>
        <w:numPr>
          <w:ilvl w:val="0"/>
          <w:numId w:val="11"/>
        </w:numPr>
        <w:spacing w:after="160" w:line="278" w:lineRule="auto"/>
        <w:rPr>
          <w:b/>
          <w:bCs/>
          <w:color w:val="9933FF"/>
          <w:sz w:val="20"/>
          <w:szCs w:val="20"/>
        </w:rPr>
      </w:pPr>
      <w:hyperlink r:id="rId18" w:tgtFrame="_new" w:history="1">
        <w:r w:rsidRPr="00EE78AC">
          <w:rPr>
            <w:rStyle w:val="Hyperlink"/>
            <w:b/>
            <w:bCs/>
            <w:color w:val="9933FF"/>
            <w:sz w:val="20"/>
            <w:szCs w:val="20"/>
            <w:u w:val="none"/>
          </w:rPr>
          <w:t>How to make a casual booking</w:t>
        </w:r>
      </w:hyperlink>
    </w:p>
    <w:p w14:paraId="7AD93D34" w14:textId="77777777" w:rsidR="00730EE2" w:rsidRPr="00177E85" w:rsidRDefault="00730EE2" w:rsidP="00730EE2">
      <w:pPr>
        <w:rPr>
          <w:sz w:val="20"/>
          <w:szCs w:val="20"/>
        </w:rPr>
      </w:pPr>
      <w:r w:rsidRPr="00177E85">
        <w:rPr>
          <w:rFonts w:ascii="Segoe UI Emoji" w:hAnsi="Segoe UI Emoji" w:cs="Segoe UI Emoji"/>
          <w:b/>
          <w:bCs/>
          <w:sz w:val="20"/>
          <w:szCs w:val="20"/>
        </w:rPr>
        <w:t>🏆</w:t>
      </w:r>
      <w:r w:rsidRPr="00177E85">
        <w:rPr>
          <w:b/>
          <w:bCs/>
          <w:sz w:val="20"/>
          <w:szCs w:val="20"/>
        </w:rPr>
        <w:t xml:space="preserve"> Claim a Free Session on JAG!</w:t>
      </w:r>
    </w:p>
    <w:p w14:paraId="7B0DDB10" w14:textId="77777777" w:rsidR="00730EE2" w:rsidRPr="00177E85" w:rsidRDefault="00730EE2" w:rsidP="00730EE2">
      <w:pPr>
        <w:rPr>
          <w:sz w:val="20"/>
          <w:szCs w:val="20"/>
        </w:rPr>
      </w:pPr>
    </w:p>
    <w:p w14:paraId="5D99F9A9" w14:textId="0C6FBE2F" w:rsidR="00730EE2" w:rsidRPr="00177E85" w:rsidRDefault="00730EE2" w:rsidP="00730EE2">
      <w:pPr>
        <w:rPr>
          <w:sz w:val="20"/>
          <w:szCs w:val="20"/>
        </w:rPr>
      </w:pPr>
      <w:r w:rsidRPr="00177E85">
        <w:rPr>
          <w:sz w:val="20"/>
          <w:szCs w:val="20"/>
        </w:rPr>
        <w:t xml:space="preserve">As part of our launch, JAG is offering families the chance to </w:t>
      </w:r>
      <w:r w:rsidRPr="00177E85">
        <w:rPr>
          <w:b/>
          <w:bCs/>
          <w:sz w:val="20"/>
          <w:szCs w:val="20"/>
        </w:rPr>
        <w:t>try our new clubs for free!</w:t>
      </w:r>
      <w:r w:rsidRPr="00177E85">
        <w:rPr>
          <w:sz w:val="20"/>
          <w:szCs w:val="20"/>
        </w:rPr>
        <w:br/>
        <w:t xml:space="preserve">Claim your child’s free session at </w:t>
      </w:r>
      <w:r w:rsidR="00471F78" w:rsidRPr="00471F78">
        <w:rPr>
          <w:sz w:val="20"/>
          <w:szCs w:val="20"/>
        </w:rPr>
        <w:t>Eastbury Farm Primary School</w:t>
      </w:r>
      <w:r w:rsidR="00471F78">
        <w:rPr>
          <w:sz w:val="20"/>
          <w:szCs w:val="20"/>
        </w:rPr>
        <w:t xml:space="preserve"> </w:t>
      </w:r>
      <w:r w:rsidRPr="00177E85">
        <w:rPr>
          <w:sz w:val="20"/>
          <w:szCs w:val="20"/>
        </w:rPr>
        <w:t>using the code below:</w:t>
      </w:r>
    </w:p>
    <w:p w14:paraId="770BA42E" w14:textId="77777777" w:rsidR="00730EE2" w:rsidRPr="00177E85" w:rsidRDefault="00730EE2" w:rsidP="00730EE2">
      <w:pPr>
        <w:rPr>
          <w:b/>
          <w:bCs/>
          <w:sz w:val="20"/>
          <w:szCs w:val="20"/>
        </w:rPr>
      </w:pPr>
    </w:p>
    <w:p w14:paraId="14A6661C" w14:textId="6F7A58BC" w:rsidR="00730EE2" w:rsidRPr="00177E85" w:rsidRDefault="00730EE2" w:rsidP="00730EE2">
      <w:pPr>
        <w:rPr>
          <w:sz w:val="20"/>
          <w:szCs w:val="20"/>
        </w:rPr>
      </w:pPr>
      <w:r w:rsidRPr="00177E85">
        <w:rPr>
          <w:b/>
          <w:bCs/>
          <w:sz w:val="20"/>
          <w:szCs w:val="20"/>
        </w:rPr>
        <w:t>Use code:</w:t>
      </w:r>
      <w:r w:rsidRPr="00177E85">
        <w:rPr>
          <w:sz w:val="20"/>
          <w:szCs w:val="20"/>
        </w:rPr>
        <w:t xml:space="preserve"> </w:t>
      </w:r>
      <w:r w:rsidR="001C0FD2" w:rsidRPr="001C0FD2">
        <w:rPr>
          <w:b/>
          <w:bCs/>
          <w:color w:val="EE0000"/>
          <w:sz w:val="20"/>
          <w:szCs w:val="20"/>
        </w:rPr>
        <w:t>TRY</w:t>
      </w:r>
      <w:r w:rsidR="00471F78">
        <w:rPr>
          <w:b/>
          <w:bCs/>
          <w:color w:val="EE0000"/>
          <w:sz w:val="20"/>
          <w:szCs w:val="20"/>
        </w:rPr>
        <w:t>EASTBURY</w:t>
      </w:r>
      <w:r w:rsidRPr="00177E85">
        <w:rPr>
          <w:b/>
          <w:bCs/>
          <w:color w:val="EE0000"/>
          <w:sz w:val="20"/>
          <w:szCs w:val="20"/>
        </w:rPr>
        <w:br/>
      </w:r>
      <w:r w:rsidRPr="00177E85">
        <w:rPr>
          <w:b/>
          <w:bCs/>
          <w:sz w:val="20"/>
          <w:szCs w:val="20"/>
        </w:rPr>
        <w:t>Offer ends:</w:t>
      </w:r>
      <w:r w:rsidRPr="00177E85">
        <w:rPr>
          <w:sz w:val="20"/>
          <w:szCs w:val="20"/>
        </w:rPr>
        <w:t xml:space="preserve"> </w:t>
      </w:r>
      <w:r w:rsidR="00ED12F2">
        <w:rPr>
          <w:sz w:val="20"/>
          <w:szCs w:val="20"/>
        </w:rPr>
        <w:t>Wednesday</w:t>
      </w:r>
      <w:r w:rsidRPr="00177E85">
        <w:rPr>
          <w:sz w:val="20"/>
          <w:szCs w:val="20"/>
        </w:rPr>
        <w:t xml:space="preserve"> 3</w:t>
      </w:r>
      <w:r w:rsidR="00ED12F2">
        <w:rPr>
          <w:sz w:val="20"/>
          <w:szCs w:val="20"/>
        </w:rPr>
        <w:t>0</w:t>
      </w:r>
      <w:r w:rsidRPr="00177E85">
        <w:rPr>
          <w:sz w:val="20"/>
          <w:szCs w:val="20"/>
        </w:rPr>
        <w:t xml:space="preserve"> </w:t>
      </w:r>
      <w:r w:rsidR="00ED12F2">
        <w:rPr>
          <w:sz w:val="20"/>
          <w:szCs w:val="20"/>
        </w:rPr>
        <w:t>June</w:t>
      </w:r>
      <w:r w:rsidRPr="00177E85">
        <w:rPr>
          <w:sz w:val="20"/>
          <w:szCs w:val="20"/>
        </w:rPr>
        <w:t xml:space="preserve"> 202</w:t>
      </w:r>
      <w:r w:rsidR="00ED12F2">
        <w:rPr>
          <w:sz w:val="20"/>
          <w:szCs w:val="20"/>
        </w:rPr>
        <w:t>7.</w:t>
      </w:r>
    </w:p>
    <w:p w14:paraId="516672D2" w14:textId="77777777" w:rsidR="009B6103" w:rsidRPr="00177E85" w:rsidRDefault="009B6103" w:rsidP="007706E2">
      <w:pPr>
        <w:rPr>
          <w:sz w:val="20"/>
          <w:szCs w:val="20"/>
        </w:rPr>
      </w:pPr>
    </w:p>
    <w:p w14:paraId="0DEAAC89" w14:textId="77777777" w:rsidR="00F07DF7" w:rsidRPr="00177E85" w:rsidRDefault="00F07DF7" w:rsidP="00F07DF7">
      <w:pPr>
        <w:rPr>
          <w:sz w:val="20"/>
          <w:szCs w:val="20"/>
        </w:rPr>
      </w:pPr>
      <w:r w:rsidRPr="00177E85">
        <w:rPr>
          <w:rFonts w:ascii="Segoe UI Emoji" w:hAnsi="Segoe UI Emoji" w:cs="Segoe UI Emoji"/>
          <w:b/>
          <w:bCs/>
          <w:sz w:val="20"/>
          <w:szCs w:val="20"/>
        </w:rPr>
        <w:t>💰</w:t>
      </w:r>
      <w:r w:rsidRPr="00177E85">
        <w:rPr>
          <w:b/>
          <w:bCs/>
          <w:sz w:val="20"/>
          <w:szCs w:val="20"/>
        </w:rPr>
        <w:t xml:space="preserve"> Tax-Free Childcare</w:t>
      </w:r>
    </w:p>
    <w:p w14:paraId="7EE9B4FE" w14:textId="77777777" w:rsidR="00F07DF7" w:rsidRPr="00177E85" w:rsidRDefault="00F07DF7" w:rsidP="00F07DF7">
      <w:pPr>
        <w:rPr>
          <w:sz w:val="20"/>
          <w:szCs w:val="20"/>
        </w:rPr>
      </w:pPr>
    </w:p>
    <w:p w14:paraId="66D18170" w14:textId="43AB264C" w:rsidR="00F07DF7" w:rsidRPr="00177E85" w:rsidRDefault="00F07DF7" w:rsidP="00F07DF7">
      <w:pPr>
        <w:rPr>
          <w:sz w:val="20"/>
          <w:szCs w:val="20"/>
        </w:rPr>
      </w:pPr>
      <w:r w:rsidRPr="00177E85">
        <w:rPr>
          <w:sz w:val="20"/>
          <w:szCs w:val="20"/>
        </w:rPr>
        <w:t xml:space="preserve">We know childcare costs can add pressure to family budgets. That’s why we offer instalment plans to spread the cost — and we’re also registered for </w:t>
      </w:r>
      <w:r w:rsidRPr="00177E85">
        <w:rPr>
          <w:b/>
          <w:bCs/>
          <w:sz w:val="20"/>
          <w:szCs w:val="20"/>
        </w:rPr>
        <w:t>Tax-Free Childcare</w:t>
      </w:r>
      <w:r w:rsidRPr="00177E85">
        <w:rPr>
          <w:sz w:val="20"/>
          <w:szCs w:val="20"/>
        </w:rPr>
        <w:t xml:space="preserve">, which could save you an additional </w:t>
      </w:r>
      <w:r w:rsidRPr="00177E85">
        <w:rPr>
          <w:b/>
          <w:bCs/>
          <w:sz w:val="20"/>
          <w:szCs w:val="20"/>
        </w:rPr>
        <w:t>20%.</w:t>
      </w:r>
      <w:r w:rsidRPr="00177E85">
        <w:rPr>
          <w:sz w:val="20"/>
          <w:szCs w:val="20"/>
        </w:rPr>
        <w:br/>
      </w:r>
    </w:p>
    <w:p w14:paraId="0E5F879F" w14:textId="77777777" w:rsidR="00F07DF7" w:rsidRPr="00177E85" w:rsidRDefault="00F07DF7" w:rsidP="00F07DF7">
      <w:pPr>
        <w:rPr>
          <w:sz w:val="20"/>
          <w:szCs w:val="20"/>
        </w:rPr>
      </w:pPr>
    </w:p>
    <w:p w14:paraId="01E2A1C0" w14:textId="77777777" w:rsidR="00F07DF7" w:rsidRPr="00177E85" w:rsidRDefault="00F07DF7" w:rsidP="00F07DF7">
      <w:pPr>
        <w:rPr>
          <w:sz w:val="20"/>
          <w:szCs w:val="20"/>
        </w:rPr>
      </w:pPr>
      <w:r w:rsidRPr="00177E85">
        <w:rPr>
          <w:rFonts w:ascii="Segoe UI Emoji" w:hAnsi="Segoe UI Emoji" w:cs="Segoe UI Emoji"/>
          <w:sz w:val="20"/>
          <w:szCs w:val="20"/>
        </w:rPr>
        <w:t>👉</w:t>
      </w:r>
      <w:r w:rsidRPr="001C0FD2">
        <w:rPr>
          <w:b/>
          <w:bCs/>
          <w:color w:val="9933FF"/>
          <w:sz w:val="20"/>
          <w:szCs w:val="20"/>
        </w:rPr>
        <w:t xml:space="preserve"> </w:t>
      </w:r>
      <w:hyperlink r:id="rId19" w:history="1">
        <w:r w:rsidRPr="001C0FD2">
          <w:rPr>
            <w:rStyle w:val="Hyperlink"/>
            <w:b/>
            <w:bCs/>
            <w:color w:val="9933FF"/>
            <w:sz w:val="20"/>
            <w:szCs w:val="20"/>
            <w:u w:val="none"/>
          </w:rPr>
          <w:t>Check Eligibility</w:t>
        </w:r>
      </w:hyperlink>
      <w:r w:rsidRPr="00177E85">
        <w:rPr>
          <w:sz w:val="20"/>
          <w:szCs w:val="20"/>
        </w:rPr>
        <w:br/>
      </w:r>
      <w:r w:rsidRPr="00177E85">
        <w:rPr>
          <w:rFonts w:ascii="Segoe UI Emoji" w:hAnsi="Segoe UI Emoji" w:cs="Segoe UI Emoji"/>
          <w:sz w:val="20"/>
          <w:szCs w:val="20"/>
        </w:rPr>
        <w:t>👉</w:t>
      </w:r>
      <w:r w:rsidRPr="00177E85">
        <w:rPr>
          <w:sz w:val="20"/>
          <w:szCs w:val="20"/>
        </w:rPr>
        <w:t xml:space="preserve"> </w:t>
      </w:r>
      <w:hyperlink r:id="rId20" w:tgtFrame="_new" w:history="1">
        <w:r w:rsidRPr="001C0FD2">
          <w:rPr>
            <w:rStyle w:val="Hyperlink"/>
            <w:b/>
            <w:bCs/>
            <w:color w:val="9933FF"/>
            <w:sz w:val="20"/>
            <w:szCs w:val="20"/>
            <w:u w:val="none"/>
          </w:rPr>
          <w:t>JAG Payment Options</w:t>
        </w:r>
      </w:hyperlink>
    </w:p>
    <w:p w14:paraId="77660161" w14:textId="77777777" w:rsidR="00F07DF7" w:rsidRDefault="00F07DF7" w:rsidP="007706E2">
      <w:pPr>
        <w:rPr>
          <w:sz w:val="20"/>
          <w:szCs w:val="20"/>
        </w:rPr>
      </w:pPr>
    </w:p>
    <w:p w14:paraId="67D5D297" w14:textId="77777777" w:rsidR="00730EE2" w:rsidRPr="00177E85" w:rsidRDefault="00730EE2" w:rsidP="00730EE2">
      <w:pPr>
        <w:rPr>
          <w:sz w:val="20"/>
          <w:szCs w:val="20"/>
        </w:rPr>
      </w:pPr>
      <w:r w:rsidRPr="00177E85">
        <w:rPr>
          <w:rFonts w:ascii="Segoe UI Emoji" w:hAnsi="Segoe UI Emoji" w:cs="Segoe UI Emoji"/>
          <w:b/>
          <w:bCs/>
          <w:sz w:val="20"/>
          <w:szCs w:val="20"/>
        </w:rPr>
        <w:t>🕛</w:t>
      </w:r>
      <w:r w:rsidRPr="00177E85">
        <w:rPr>
          <w:b/>
          <w:bCs/>
          <w:sz w:val="20"/>
          <w:szCs w:val="20"/>
        </w:rPr>
        <w:t xml:space="preserve"> Making Childcare Work Around You</w:t>
      </w:r>
    </w:p>
    <w:p w14:paraId="10FCD661" w14:textId="77777777" w:rsidR="00730EE2" w:rsidRPr="00177E85" w:rsidRDefault="00730EE2" w:rsidP="00730EE2">
      <w:pPr>
        <w:rPr>
          <w:sz w:val="20"/>
          <w:szCs w:val="20"/>
        </w:rPr>
      </w:pPr>
    </w:p>
    <w:p w14:paraId="4EB913D0" w14:textId="77777777" w:rsidR="00730EE2" w:rsidRPr="00177E85" w:rsidRDefault="00730EE2" w:rsidP="00730EE2">
      <w:pPr>
        <w:rPr>
          <w:sz w:val="20"/>
          <w:szCs w:val="20"/>
        </w:rPr>
      </w:pPr>
      <w:r w:rsidRPr="00177E85">
        <w:rPr>
          <w:sz w:val="20"/>
          <w:szCs w:val="20"/>
        </w:rPr>
        <w:t>At JAG, flexibility is part of how we care for families. Our childcare bookings are designed to fit around real life – giving you control and confidence every step of the way.</w:t>
      </w:r>
      <w:r w:rsidRPr="00177E85">
        <w:rPr>
          <w:sz w:val="20"/>
          <w:szCs w:val="20"/>
        </w:rPr>
        <w:br/>
      </w:r>
    </w:p>
    <w:p w14:paraId="57AFCA24" w14:textId="591273B6" w:rsidR="00F07DF7" w:rsidRDefault="00730EE2" w:rsidP="007706E2">
      <w:pPr>
        <w:rPr>
          <w:sz w:val="20"/>
          <w:szCs w:val="20"/>
        </w:rPr>
      </w:pPr>
      <w:r w:rsidRPr="00177E85">
        <w:rPr>
          <w:sz w:val="20"/>
          <w:szCs w:val="20"/>
        </w:rPr>
        <w:t xml:space="preserve">You can </w:t>
      </w:r>
      <w:r w:rsidRPr="00177E85">
        <w:rPr>
          <w:b/>
          <w:bCs/>
          <w:sz w:val="20"/>
          <w:szCs w:val="20"/>
        </w:rPr>
        <w:t>amend or cancel bookings up to 48 hours before</w:t>
      </w:r>
      <w:r w:rsidRPr="00177E85">
        <w:rPr>
          <w:sz w:val="20"/>
          <w:szCs w:val="20"/>
        </w:rPr>
        <w:t xml:space="preserve"> – across all our services: breakfast clubs, after school clubs, and holiday clubs. It’s a simple, family-friendly policy that helps make childcare work for you.</w:t>
      </w:r>
    </w:p>
    <w:p w14:paraId="79059FF1" w14:textId="77777777" w:rsidR="00730EE2" w:rsidRDefault="00730EE2" w:rsidP="007706E2">
      <w:pPr>
        <w:rPr>
          <w:sz w:val="20"/>
          <w:szCs w:val="20"/>
        </w:rPr>
      </w:pPr>
    </w:p>
    <w:p w14:paraId="6F6C5066" w14:textId="1F4FE924" w:rsidR="00EC43BD" w:rsidRPr="00177E85" w:rsidRDefault="007706E2" w:rsidP="007706E2">
      <w:pPr>
        <w:rPr>
          <w:sz w:val="20"/>
          <w:szCs w:val="20"/>
        </w:rPr>
      </w:pPr>
      <w:r w:rsidRPr="00177E85">
        <w:rPr>
          <w:sz w:val="20"/>
          <w:szCs w:val="20"/>
        </w:rPr>
        <w:t>For more information about Junior Adventures Group clubs, visit:</w:t>
      </w:r>
      <w:r w:rsidRPr="00177E85">
        <w:rPr>
          <w:sz w:val="20"/>
          <w:szCs w:val="20"/>
        </w:rPr>
        <w:br/>
      </w:r>
    </w:p>
    <w:p w14:paraId="3EE163F2" w14:textId="3A1C6C1C" w:rsidR="007706E2" w:rsidRPr="00177E85" w:rsidRDefault="00137629" w:rsidP="007706E2">
      <w:pPr>
        <w:rPr>
          <w:sz w:val="20"/>
          <w:szCs w:val="20"/>
        </w:rPr>
      </w:pPr>
      <w:r w:rsidRPr="00177E85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0"/>
          <w:szCs w:val="20"/>
        </w:rPr>
        <mc:AlternateContent>
          <mc:Choice Requires="w16se">
            <w16se:symEx w16se:font="Segoe UI Emoji" w16se:char="1F449"/>
          </mc:Choice>
          <mc:Fallback>
            <w:t>👉</w:t>
          </mc:Fallback>
        </mc:AlternateContent>
      </w:r>
      <w:r w:rsidR="007706E2" w:rsidRPr="00177E85">
        <w:rPr>
          <w:sz w:val="20"/>
          <w:szCs w:val="20"/>
        </w:rPr>
        <w:t xml:space="preserve"> </w:t>
      </w:r>
      <w:hyperlink r:id="rId21" w:tgtFrame="_new" w:history="1">
        <w:r w:rsidR="007706E2" w:rsidRPr="001C0FD2">
          <w:rPr>
            <w:rStyle w:val="Hyperlink"/>
            <w:b/>
            <w:bCs/>
            <w:color w:val="9933FF"/>
            <w:sz w:val="20"/>
            <w:szCs w:val="20"/>
            <w:u w:val="none"/>
          </w:rPr>
          <w:t>Parent Support</w:t>
        </w:r>
      </w:hyperlink>
      <w:r w:rsidR="007706E2" w:rsidRPr="00177E85">
        <w:rPr>
          <w:sz w:val="20"/>
          <w:szCs w:val="20"/>
        </w:rPr>
        <w:br/>
      </w:r>
      <w:r w:rsidRPr="00177E85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0"/>
          <w:szCs w:val="20"/>
        </w:rPr>
        <mc:AlternateContent>
          <mc:Choice Requires="w16se">
            <w16se:symEx w16se:font="Segoe UI Emoji" w16se:char="1F449"/>
          </mc:Choice>
          <mc:Fallback>
            <w:t>👉</w:t>
          </mc:Fallback>
        </mc:AlternateContent>
      </w:r>
      <w:r w:rsidR="007706E2" w:rsidRPr="001C0FD2">
        <w:rPr>
          <w:b/>
          <w:bCs/>
          <w:sz w:val="20"/>
          <w:szCs w:val="20"/>
        </w:rPr>
        <w:t xml:space="preserve"> </w:t>
      </w:r>
      <w:hyperlink r:id="rId22" w:history="1">
        <w:r w:rsidR="007706E2" w:rsidRPr="001C0FD2">
          <w:rPr>
            <w:rStyle w:val="Hyperlink"/>
            <w:b/>
            <w:bCs/>
            <w:color w:val="9933FF"/>
            <w:sz w:val="20"/>
            <w:szCs w:val="20"/>
            <w:u w:val="none"/>
          </w:rPr>
          <w:t>New to JAG</w:t>
        </w:r>
      </w:hyperlink>
    </w:p>
    <w:p w14:paraId="25E9E5D7" w14:textId="0C8CE659" w:rsidR="006A30CC" w:rsidRPr="00177E85" w:rsidRDefault="006A30CC" w:rsidP="007706E2">
      <w:pPr>
        <w:rPr>
          <w:sz w:val="20"/>
          <w:szCs w:val="20"/>
        </w:rPr>
      </w:pPr>
      <w:r w:rsidRPr="00177E85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0"/>
          <w:szCs w:val="20"/>
        </w:rPr>
        <mc:AlternateContent>
          <mc:Choice Requires="w16se">
            <w16se:symEx w16se:font="Segoe UI Emoji" w16se:char="1F449"/>
          </mc:Choice>
          <mc:Fallback>
            <w:t>👉</w:t>
          </mc:Fallback>
        </mc:AlternateContent>
      </w:r>
      <w:r w:rsidRPr="001C0FD2">
        <w:rPr>
          <w:b/>
          <w:bCs/>
          <w:sz w:val="20"/>
          <w:szCs w:val="20"/>
        </w:rPr>
        <w:t xml:space="preserve"> </w:t>
      </w:r>
      <w:hyperlink r:id="rId23" w:history="1">
        <w:r w:rsidRPr="001C0FD2">
          <w:rPr>
            <w:rStyle w:val="Hyperlink"/>
            <w:b/>
            <w:bCs/>
            <w:color w:val="9933FF"/>
            <w:sz w:val="20"/>
            <w:szCs w:val="20"/>
            <w:u w:val="none"/>
          </w:rPr>
          <w:t>FAQs</w:t>
        </w:r>
      </w:hyperlink>
    </w:p>
    <w:p w14:paraId="1D801CDF" w14:textId="77777777" w:rsidR="00137629" w:rsidRPr="00177E85" w:rsidRDefault="00137629" w:rsidP="007706E2">
      <w:pPr>
        <w:rPr>
          <w:sz w:val="20"/>
          <w:szCs w:val="20"/>
        </w:rPr>
      </w:pPr>
    </w:p>
    <w:p w14:paraId="6F518874" w14:textId="77777777" w:rsidR="00B8212D" w:rsidRPr="00177E85" w:rsidRDefault="00B8212D" w:rsidP="007706E2">
      <w:pPr>
        <w:rPr>
          <w:sz w:val="20"/>
          <w:szCs w:val="20"/>
        </w:rPr>
      </w:pPr>
    </w:p>
    <w:p w14:paraId="67C41906" w14:textId="508A93B6" w:rsidR="007706E2" w:rsidRPr="00177E85" w:rsidRDefault="007706E2" w:rsidP="007706E2">
      <w:pPr>
        <w:rPr>
          <w:sz w:val="20"/>
          <w:szCs w:val="20"/>
        </w:rPr>
      </w:pPr>
      <w:r w:rsidRPr="00177E85">
        <w:rPr>
          <w:sz w:val="20"/>
          <w:szCs w:val="20"/>
        </w:rPr>
        <w:t xml:space="preserve">If you have any questions, please don’t hesitate to contact the friendly bookings team at </w:t>
      </w:r>
      <w:r w:rsidRPr="00177E85">
        <w:rPr>
          <w:b/>
          <w:bCs/>
          <w:sz w:val="20"/>
          <w:szCs w:val="20"/>
        </w:rPr>
        <w:t>0333 577 1533</w:t>
      </w:r>
      <w:r w:rsidRPr="00177E85">
        <w:rPr>
          <w:sz w:val="20"/>
          <w:szCs w:val="20"/>
        </w:rPr>
        <w:t xml:space="preserve"> or email </w:t>
      </w:r>
      <w:r w:rsidRPr="00177E85">
        <w:rPr>
          <w:b/>
          <w:bCs/>
          <w:sz w:val="20"/>
          <w:szCs w:val="20"/>
        </w:rPr>
        <w:t>hello@junioradventuresgroup.co.uk.</w:t>
      </w:r>
    </w:p>
    <w:p w14:paraId="5E0349CD" w14:textId="77777777" w:rsidR="007D481A" w:rsidRPr="00177E85" w:rsidRDefault="007D481A">
      <w:pPr>
        <w:rPr>
          <w:sz w:val="20"/>
          <w:szCs w:val="20"/>
        </w:rPr>
      </w:pPr>
    </w:p>
    <w:sectPr w:rsidR="007D481A" w:rsidRPr="00177E85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pgSz w:w="11900" w:h="16840"/>
      <w:pgMar w:top="2268" w:right="1440" w:bottom="2268" w:left="144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486E6" w14:textId="77777777" w:rsidR="007A7756" w:rsidRDefault="007A7756">
      <w:r>
        <w:separator/>
      </w:r>
    </w:p>
  </w:endnote>
  <w:endnote w:type="continuationSeparator" w:id="0">
    <w:p w14:paraId="7E9B8F24" w14:textId="77777777" w:rsidR="007A7756" w:rsidRDefault="007A7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embedRegular r:id="rId1" w:fontKey="{F5E5178D-5458-47F9-8F3C-7AB2609AE006}"/>
  </w:font>
  <w:font w:name="Montserrat">
    <w:altName w:val="Montserrat"/>
    <w:panose1 w:val="00000500000000000000"/>
    <w:charset w:val="00"/>
    <w:family w:val="modern"/>
    <w:notTrueType/>
    <w:pitch w:val="variable"/>
    <w:sig w:usb0="A00002FF" w:usb1="4000207B" w:usb2="00000000" w:usb3="00000000" w:csb0="00000197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D5EC63BE-40E6-4565-BC1E-F00711F25E9A}"/>
    <w:embedItalic r:id="rId3" w:fontKey="{532CFA7D-DA63-4769-8AC5-A2FF16944E2C}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  <w:embedRegular r:id="rId4" w:fontKey="{9FE34F64-A3B6-4967-90F4-99DE266B1189}"/>
    <w:embedBold r:id="rId5" w:fontKey="{5EDFF6AA-B581-4CE3-B1F2-D5E3BADFB4D3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Bold r:id="rId6" w:fontKey="{B468A87E-3635-45E1-A6B5-04CA2C6635A7}"/>
  </w:font>
  <w:font w:name="Raleway">
    <w:charset w:val="00"/>
    <w:family w:val="auto"/>
    <w:pitch w:val="variable"/>
    <w:sig w:usb0="A00002FF" w:usb1="5000205B" w:usb2="00000000" w:usb3="00000000" w:csb0="00000197" w:csb1="00000000"/>
    <w:embedRegular r:id="rId7" w:fontKey="{F89056D0-3655-462A-872B-30355291234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B93A07F6-421F-4315-A147-B8855BB9DCF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B4A7688F-2B9E-458A-B29F-2F80330BF06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AA573" w14:textId="77777777" w:rsidR="00A53E72" w:rsidRDefault="00F21D9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16AAA574" w14:textId="77777777" w:rsidR="00A53E72" w:rsidRDefault="00A53E7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AA575" w14:textId="6AF9CF2D" w:rsidR="00A53E72" w:rsidRDefault="00F21D9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AEAAAA"/>
        <w:sz w:val="18"/>
        <w:szCs w:val="18"/>
      </w:rPr>
    </w:pPr>
    <w:r>
      <w:rPr>
        <w:color w:val="AEAAAA"/>
        <w:sz w:val="18"/>
        <w:szCs w:val="18"/>
      </w:rPr>
      <w:fldChar w:fldCharType="begin"/>
    </w:r>
    <w:r>
      <w:rPr>
        <w:color w:val="AEAAAA"/>
        <w:sz w:val="18"/>
        <w:szCs w:val="18"/>
      </w:rPr>
      <w:instrText>PAGE</w:instrText>
    </w:r>
    <w:r>
      <w:rPr>
        <w:color w:val="AEAAAA"/>
        <w:sz w:val="18"/>
        <w:szCs w:val="18"/>
      </w:rPr>
      <w:fldChar w:fldCharType="separate"/>
    </w:r>
    <w:r w:rsidR="00610084">
      <w:rPr>
        <w:noProof/>
        <w:color w:val="AEAAAA"/>
        <w:sz w:val="18"/>
        <w:szCs w:val="18"/>
      </w:rPr>
      <w:t>1</w:t>
    </w:r>
    <w:r>
      <w:rPr>
        <w:color w:val="AEAAAA"/>
        <w:sz w:val="18"/>
        <w:szCs w:val="18"/>
      </w:rPr>
      <w:fldChar w:fldCharType="end"/>
    </w:r>
    <w:r>
      <w:rPr>
        <w:noProof/>
      </w:rPr>
      <w:drawing>
        <wp:anchor distT="0" distB="0" distL="0" distR="0" simplePos="0" relativeHeight="251658243" behindDoc="1" locked="0" layoutInCell="1" hidden="0" allowOverlap="1" wp14:anchorId="16AAA57F" wp14:editId="16AAA580">
          <wp:simplePos x="0" y="0"/>
          <wp:positionH relativeFrom="column">
            <wp:posOffset>-914399</wp:posOffset>
          </wp:positionH>
          <wp:positionV relativeFrom="paragraph">
            <wp:posOffset>-1000124</wp:posOffset>
          </wp:positionV>
          <wp:extent cx="7559675" cy="1295400"/>
          <wp:effectExtent l="0" t="0" r="0" b="0"/>
          <wp:wrapNone/>
          <wp:docPr id="6" name="image7.png" descr="A picture containing rectangle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png" descr="A picture containing rectangle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9675" cy="1295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6AAA576" w14:textId="77777777" w:rsidR="00A53E72" w:rsidRDefault="00F21D97">
    <w:pPr>
      <w:spacing w:line="288" w:lineRule="auto"/>
      <w:ind w:right="360"/>
      <w:rPr>
        <w:rFonts w:ascii="Raleway" w:eastAsia="Raleway" w:hAnsi="Raleway" w:cs="Raleway"/>
        <w:color w:val="858783"/>
        <w:sz w:val="20"/>
        <w:szCs w:val="20"/>
      </w:rPr>
    </w:pPr>
    <w:r>
      <w:rPr>
        <w:noProof/>
      </w:rPr>
      <w:drawing>
        <wp:anchor distT="0" distB="0" distL="0" distR="0" simplePos="0" relativeHeight="251658244" behindDoc="1" locked="0" layoutInCell="1" hidden="0" allowOverlap="1" wp14:anchorId="16AAA581" wp14:editId="16AAA582">
          <wp:simplePos x="0" y="0"/>
          <wp:positionH relativeFrom="column">
            <wp:posOffset>-675639</wp:posOffset>
          </wp:positionH>
          <wp:positionV relativeFrom="paragraph">
            <wp:posOffset>239395</wp:posOffset>
          </wp:positionV>
          <wp:extent cx="304800" cy="558800"/>
          <wp:effectExtent l="0" t="0" r="0" b="0"/>
          <wp:wrapNone/>
          <wp:docPr id="3" name="image3.png" descr="Icon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Icon&#10;&#10;Description automatically generated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480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5" behindDoc="0" locked="0" layoutInCell="1" hidden="0" allowOverlap="1" wp14:anchorId="16AAA583" wp14:editId="16AAA584">
              <wp:simplePos x="0" y="0"/>
              <wp:positionH relativeFrom="column">
                <wp:posOffset>-152399</wp:posOffset>
              </wp:positionH>
              <wp:positionV relativeFrom="paragraph">
                <wp:posOffset>-800099</wp:posOffset>
              </wp:positionV>
              <wp:extent cx="3915410" cy="656590"/>
              <wp:effectExtent l="0" t="0" r="0" b="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393058" y="3456468"/>
                        <a:ext cx="3905885" cy="647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AAA588" w14:textId="77777777" w:rsidR="00A53E72" w:rsidRDefault="00F21D97">
                          <w:pPr>
                            <w:spacing w:line="360" w:lineRule="auto"/>
                            <w:textDirection w:val="btLr"/>
                          </w:pPr>
                          <w:r>
                            <w:rPr>
                              <w:color w:val="4B2873"/>
                              <w:sz w:val="16"/>
                            </w:rPr>
                            <w:t>0333 577 1533</w:t>
                          </w:r>
                          <w:r>
                            <w:rPr>
                              <w:color w:val="4B2873"/>
                              <w:sz w:val="16"/>
                            </w:rPr>
                            <w:br/>
                            <w:t>5a Millars Brook Business Park, Molly Millars Ln, Wokingham RG41 2AD junioradventuresgroup.co.uk</w:t>
                          </w:r>
                        </w:p>
                        <w:p w14:paraId="16AAA589" w14:textId="77777777" w:rsidR="00A53E72" w:rsidRDefault="00A53E72">
                          <w:pPr>
                            <w:spacing w:line="36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6AAA583" id="Rectangle 1" o:spid="_x0000_s1026" style="position:absolute;margin-left:-12pt;margin-top:-63pt;width:308.3pt;height:51.7pt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" filled="f" stroked="f">
              <v:textbox inset="2.53958mm,1.2694mm,2.53958mm,1.2694mm">
                <w:txbxContent>
                  <w:p w14:paraId="16AAA588" w14:textId="77777777" w:rsidR="00A53E72" w:rsidRDefault="00F21D97">
                    <w:pPr>
                      <w:spacing w:line="360" w:lineRule="auto"/>
                      <w:textDirection w:val="btLr"/>
                    </w:pPr>
                    <w:r>
                      <w:rPr>
                        <w:color w:val="4B2873"/>
                        <w:sz w:val="16"/>
                      </w:rPr>
                      <w:t>0333 577 1533</w:t>
                    </w:r>
                    <w:r>
                      <w:rPr>
                        <w:color w:val="4B2873"/>
                        <w:sz w:val="16"/>
                      </w:rPr>
                      <w:br/>
                      <w:t>5a Millars Brook Business Park, Molly Millars Ln, Wokingham RG41 2AD junioradventuresgroup.co.uk</w:t>
                    </w:r>
                  </w:p>
                  <w:p w14:paraId="16AAA589" w14:textId="77777777" w:rsidR="00A53E72" w:rsidRDefault="00A53E72">
                    <w:pPr>
                      <w:spacing w:line="360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6" behindDoc="0" locked="0" layoutInCell="1" hidden="0" allowOverlap="1" wp14:anchorId="16AAA585" wp14:editId="16AAA586">
              <wp:simplePos x="0" y="0"/>
              <wp:positionH relativeFrom="column">
                <wp:posOffset>-355599</wp:posOffset>
              </wp:positionH>
              <wp:positionV relativeFrom="paragraph">
                <wp:posOffset>-88899</wp:posOffset>
              </wp:positionV>
              <wp:extent cx="3390900" cy="26797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655313" y="3650778"/>
                        <a:ext cx="3381375" cy="258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AAA58A" w14:textId="77777777" w:rsidR="00A53E72" w:rsidRDefault="00F21D97">
                          <w:pPr>
                            <w:textDirection w:val="btLr"/>
                          </w:pPr>
                          <w:r>
                            <w:rPr>
                              <w:color w:val="AEAAAA"/>
                              <w:sz w:val="10"/>
                            </w:rPr>
                            <w:t>Junior Adventures Group Ltd is registered in England with company number 07054337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6AAA585" id="Rectangle 2" o:spid="_x0000_s1027" style="position:absolute;margin-left:-28pt;margin-top:-7pt;width:267pt;height:21.1pt;z-index:2516582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" filled="f" stroked="f">
              <v:textbox inset="2.53958mm,1.2694mm,2.53958mm,1.2694mm">
                <w:txbxContent>
                  <w:p w14:paraId="16AAA58A" w14:textId="77777777" w:rsidR="00A53E72" w:rsidRDefault="00F21D97">
                    <w:pPr>
                      <w:textDirection w:val="btLr"/>
                    </w:pPr>
                    <w:r>
                      <w:rPr>
                        <w:color w:val="AEAAAA"/>
                        <w:sz w:val="10"/>
                      </w:rPr>
                      <w:t>Junior Adventures Group Ltd is registered in England with company number 07054337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8FA87" w14:textId="77777777" w:rsidR="007A7756" w:rsidRDefault="007A7756">
      <w:r>
        <w:separator/>
      </w:r>
    </w:p>
  </w:footnote>
  <w:footnote w:type="continuationSeparator" w:id="0">
    <w:p w14:paraId="70244520" w14:textId="77777777" w:rsidR="007A7756" w:rsidRDefault="007A77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AA571" w14:textId="77777777" w:rsidR="00A53E7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color w:val="000000"/>
      </w:rPr>
      <w:pict w14:anchorId="16AAA57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5.2pt;height:841.9pt;z-index:-251658232;mso-position-horizontal:center;mso-position-horizontal-relative:margin;mso-position-vertical:center;mso-position-vertical-relative:margin">
          <v:imagedata r:id="rId1" o:title="image9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AA572" w14:textId="77777777" w:rsidR="00A53E72" w:rsidRDefault="00F21D9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left="-1440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16AAA579" wp14:editId="16AAA57A">
          <wp:simplePos x="0" y="0"/>
          <wp:positionH relativeFrom="column">
            <wp:posOffset>-789939</wp:posOffset>
          </wp:positionH>
          <wp:positionV relativeFrom="paragraph">
            <wp:posOffset>0</wp:posOffset>
          </wp:positionV>
          <wp:extent cx="520700" cy="520700"/>
          <wp:effectExtent l="0" t="0" r="0" b="0"/>
          <wp:wrapNone/>
          <wp:docPr id="7" name="image8.png" descr="Icon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png" descr="Icon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0700" cy="520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41" behindDoc="1" locked="0" layoutInCell="1" hidden="0" allowOverlap="1" wp14:anchorId="16AAA57B" wp14:editId="16AAA57C">
          <wp:simplePos x="0" y="0"/>
          <wp:positionH relativeFrom="column">
            <wp:posOffset>-914399</wp:posOffset>
          </wp:positionH>
          <wp:positionV relativeFrom="paragraph">
            <wp:posOffset>0</wp:posOffset>
          </wp:positionV>
          <wp:extent cx="7559675" cy="1410335"/>
          <wp:effectExtent l="0" t="0" r="0" b="0"/>
          <wp:wrapNone/>
          <wp:docPr id="5" name="image6.png" descr="Shape&#10;&#10;Description automatically generated with medium confidenc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 descr="Shape&#10;&#10;Description automatically generated with medium confidence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9675" cy="1410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42" behindDoc="1" locked="0" layoutInCell="1" hidden="0" allowOverlap="1" wp14:anchorId="16AAA57D" wp14:editId="16AAA57E">
          <wp:simplePos x="0" y="0"/>
          <wp:positionH relativeFrom="column">
            <wp:posOffset>5974773</wp:posOffset>
          </wp:positionH>
          <wp:positionV relativeFrom="paragraph">
            <wp:posOffset>1829204</wp:posOffset>
          </wp:positionV>
          <wp:extent cx="1231900" cy="1892300"/>
          <wp:effectExtent l="0" t="0" r="0" b="0"/>
          <wp:wrapNone/>
          <wp:docPr id="4" name="image4.png" descr="A picture containing icon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A picture containing icon&#10;&#10;Description automatically generated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31900" cy="1892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AA577" w14:textId="77777777" w:rsidR="00A53E7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color w:val="000000"/>
      </w:rPr>
      <w:pict w14:anchorId="16AAA5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6" type="#_x0000_t75" alt="" style="position:absolute;margin-left:0;margin-top:0;width:595.2pt;height:841.9pt;z-index:-251658233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A720F"/>
    <w:multiLevelType w:val="multilevel"/>
    <w:tmpl w:val="01081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937952"/>
    <w:multiLevelType w:val="multilevel"/>
    <w:tmpl w:val="05DAD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E2638A"/>
    <w:multiLevelType w:val="multilevel"/>
    <w:tmpl w:val="E1041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76395F"/>
    <w:multiLevelType w:val="multilevel"/>
    <w:tmpl w:val="6BC866E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B8E20BE"/>
    <w:multiLevelType w:val="multilevel"/>
    <w:tmpl w:val="9AA078A6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EA0484A"/>
    <w:multiLevelType w:val="multilevel"/>
    <w:tmpl w:val="F0463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CD60BF"/>
    <w:multiLevelType w:val="multilevel"/>
    <w:tmpl w:val="8CFAD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D34E3D"/>
    <w:multiLevelType w:val="multilevel"/>
    <w:tmpl w:val="8D709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C41A29"/>
    <w:multiLevelType w:val="multilevel"/>
    <w:tmpl w:val="7A20B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AD6198"/>
    <w:multiLevelType w:val="multilevel"/>
    <w:tmpl w:val="87A0A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E1837F0"/>
    <w:multiLevelType w:val="hybridMultilevel"/>
    <w:tmpl w:val="65806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5067792">
    <w:abstractNumId w:val="4"/>
  </w:num>
  <w:num w:numId="2" w16cid:durableId="447435987">
    <w:abstractNumId w:val="3"/>
  </w:num>
  <w:num w:numId="3" w16cid:durableId="453135111">
    <w:abstractNumId w:val="10"/>
  </w:num>
  <w:num w:numId="4" w16cid:durableId="1462502343">
    <w:abstractNumId w:val="1"/>
  </w:num>
  <w:num w:numId="5" w16cid:durableId="974680279">
    <w:abstractNumId w:val="0"/>
  </w:num>
  <w:num w:numId="6" w16cid:durableId="1455519565">
    <w:abstractNumId w:val="2"/>
  </w:num>
  <w:num w:numId="7" w16cid:durableId="677662947">
    <w:abstractNumId w:val="8"/>
  </w:num>
  <w:num w:numId="8" w16cid:durableId="997811131">
    <w:abstractNumId w:val="9"/>
  </w:num>
  <w:num w:numId="9" w16cid:durableId="372384080">
    <w:abstractNumId w:val="5"/>
  </w:num>
  <w:num w:numId="10" w16cid:durableId="655426178">
    <w:abstractNumId w:val="6"/>
  </w:num>
  <w:num w:numId="11" w16cid:durableId="1099045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E72"/>
    <w:rsid w:val="00001643"/>
    <w:rsid w:val="00010B98"/>
    <w:rsid w:val="0002742D"/>
    <w:rsid w:val="000371F2"/>
    <w:rsid w:val="000503CA"/>
    <w:rsid w:val="00054975"/>
    <w:rsid w:val="0006046F"/>
    <w:rsid w:val="000612C2"/>
    <w:rsid w:val="00063528"/>
    <w:rsid w:val="000665DD"/>
    <w:rsid w:val="00071B6A"/>
    <w:rsid w:val="00071BDA"/>
    <w:rsid w:val="00081DF3"/>
    <w:rsid w:val="0008672B"/>
    <w:rsid w:val="00086ACE"/>
    <w:rsid w:val="00090B80"/>
    <w:rsid w:val="000A0ED1"/>
    <w:rsid w:val="000A5D11"/>
    <w:rsid w:val="000C451D"/>
    <w:rsid w:val="000C5740"/>
    <w:rsid w:val="000E57BA"/>
    <w:rsid w:val="000E647B"/>
    <w:rsid w:val="000E7C3D"/>
    <w:rsid w:val="000F5898"/>
    <w:rsid w:val="000F7DAB"/>
    <w:rsid w:val="001006D5"/>
    <w:rsid w:val="001153A9"/>
    <w:rsid w:val="00120292"/>
    <w:rsid w:val="00137629"/>
    <w:rsid w:val="00141134"/>
    <w:rsid w:val="00155F65"/>
    <w:rsid w:val="00160C9D"/>
    <w:rsid w:val="001613AD"/>
    <w:rsid w:val="001676D7"/>
    <w:rsid w:val="00172CDB"/>
    <w:rsid w:val="00174924"/>
    <w:rsid w:val="00177BD1"/>
    <w:rsid w:val="00177E85"/>
    <w:rsid w:val="00177FD0"/>
    <w:rsid w:val="0018544A"/>
    <w:rsid w:val="0019611F"/>
    <w:rsid w:val="00196E8D"/>
    <w:rsid w:val="001B7104"/>
    <w:rsid w:val="001B7E48"/>
    <w:rsid w:val="001C0FD2"/>
    <w:rsid w:val="001C2584"/>
    <w:rsid w:val="001E4874"/>
    <w:rsid w:val="0021016D"/>
    <w:rsid w:val="002101D4"/>
    <w:rsid w:val="00214B39"/>
    <w:rsid w:val="00215C83"/>
    <w:rsid w:val="002233FE"/>
    <w:rsid w:val="002254FB"/>
    <w:rsid w:val="0023552A"/>
    <w:rsid w:val="00235DBA"/>
    <w:rsid w:val="00253647"/>
    <w:rsid w:val="00254C4F"/>
    <w:rsid w:val="00280DA8"/>
    <w:rsid w:val="0028321E"/>
    <w:rsid w:val="00291967"/>
    <w:rsid w:val="00292721"/>
    <w:rsid w:val="00296C66"/>
    <w:rsid w:val="002A749D"/>
    <w:rsid w:val="002B2F9D"/>
    <w:rsid w:val="002B7063"/>
    <w:rsid w:val="002C6F44"/>
    <w:rsid w:val="002D6C62"/>
    <w:rsid w:val="002E13C3"/>
    <w:rsid w:val="002E3F84"/>
    <w:rsid w:val="002E5A0A"/>
    <w:rsid w:val="002F6631"/>
    <w:rsid w:val="003105CF"/>
    <w:rsid w:val="00316BD6"/>
    <w:rsid w:val="00316F43"/>
    <w:rsid w:val="00317FE4"/>
    <w:rsid w:val="00327963"/>
    <w:rsid w:val="0033170B"/>
    <w:rsid w:val="00345FEB"/>
    <w:rsid w:val="003749D5"/>
    <w:rsid w:val="00374F49"/>
    <w:rsid w:val="00380FF8"/>
    <w:rsid w:val="0039277B"/>
    <w:rsid w:val="003B1246"/>
    <w:rsid w:val="003B6C49"/>
    <w:rsid w:val="003C58F1"/>
    <w:rsid w:val="003D0151"/>
    <w:rsid w:val="003D5D21"/>
    <w:rsid w:val="003F6B14"/>
    <w:rsid w:val="00400F58"/>
    <w:rsid w:val="004071AA"/>
    <w:rsid w:val="004154DE"/>
    <w:rsid w:val="00420D81"/>
    <w:rsid w:val="0042238E"/>
    <w:rsid w:val="00426A09"/>
    <w:rsid w:val="00433836"/>
    <w:rsid w:val="00471F78"/>
    <w:rsid w:val="004724B0"/>
    <w:rsid w:val="00486846"/>
    <w:rsid w:val="004910A4"/>
    <w:rsid w:val="0049347F"/>
    <w:rsid w:val="00493FBE"/>
    <w:rsid w:val="0049518C"/>
    <w:rsid w:val="0049711E"/>
    <w:rsid w:val="004A205F"/>
    <w:rsid w:val="004C6B69"/>
    <w:rsid w:val="004C7F91"/>
    <w:rsid w:val="004D093B"/>
    <w:rsid w:val="004F540B"/>
    <w:rsid w:val="00501C97"/>
    <w:rsid w:val="0050344A"/>
    <w:rsid w:val="00507170"/>
    <w:rsid w:val="00507F80"/>
    <w:rsid w:val="00512448"/>
    <w:rsid w:val="0055312A"/>
    <w:rsid w:val="005674BA"/>
    <w:rsid w:val="005674F4"/>
    <w:rsid w:val="00570FD0"/>
    <w:rsid w:val="00574E6B"/>
    <w:rsid w:val="0057562A"/>
    <w:rsid w:val="00583BFD"/>
    <w:rsid w:val="00587317"/>
    <w:rsid w:val="00592197"/>
    <w:rsid w:val="005A1077"/>
    <w:rsid w:val="005B3062"/>
    <w:rsid w:val="005B663E"/>
    <w:rsid w:val="005B7F3C"/>
    <w:rsid w:val="005D0B47"/>
    <w:rsid w:val="005D5FD2"/>
    <w:rsid w:val="005E1FEE"/>
    <w:rsid w:val="005E2806"/>
    <w:rsid w:val="005E5426"/>
    <w:rsid w:val="005F7420"/>
    <w:rsid w:val="00601782"/>
    <w:rsid w:val="006078C1"/>
    <w:rsid w:val="00610084"/>
    <w:rsid w:val="00621E19"/>
    <w:rsid w:val="00636D78"/>
    <w:rsid w:val="006372FC"/>
    <w:rsid w:val="00643AD5"/>
    <w:rsid w:val="0065255D"/>
    <w:rsid w:val="00675D80"/>
    <w:rsid w:val="00677EDC"/>
    <w:rsid w:val="00681E17"/>
    <w:rsid w:val="0069536D"/>
    <w:rsid w:val="006A07C5"/>
    <w:rsid w:val="006A30CC"/>
    <w:rsid w:val="006B440E"/>
    <w:rsid w:val="006B75C8"/>
    <w:rsid w:val="006C4E83"/>
    <w:rsid w:val="006C5D58"/>
    <w:rsid w:val="006D4557"/>
    <w:rsid w:val="006F65F9"/>
    <w:rsid w:val="00706592"/>
    <w:rsid w:val="0070767A"/>
    <w:rsid w:val="00710F3E"/>
    <w:rsid w:val="007137ED"/>
    <w:rsid w:val="00715736"/>
    <w:rsid w:val="00715E86"/>
    <w:rsid w:val="00730EE2"/>
    <w:rsid w:val="007423B7"/>
    <w:rsid w:val="00742631"/>
    <w:rsid w:val="00765081"/>
    <w:rsid w:val="007706E2"/>
    <w:rsid w:val="007904DD"/>
    <w:rsid w:val="00795EA3"/>
    <w:rsid w:val="007A7756"/>
    <w:rsid w:val="007B2705"/>
    <w:rsid w:val="007B5C08"/>
    <w:rsid w:val="007B7042"/>
    <w:rsid w:val="007D481A"/>
    <w:rsid w:val="00814221"/>
    <w:rsid w:val="0082202A"/>
    <w:rsid w:val="008405BB"/>
    <w:rsid w:val="008431C6"/>
    <w:rsid w:val="008537B0"/>
    <w:rsid w:val="00855C83"/>
    <w:rsid w:val="00856964"/>
    <w:rsid w:val="008716FE"/>
    <w:rsid w:val="00871B25"/>
    <w:rsid w:val="00872636"/>
    <w:rsid w:val="008777AD"/>
    <w:rsid w:val="00880BF9"/>
    <w:rsid w:val="00886596"/>
    <w:rsid w:val="008A2539"/>
    <w:rsid w:val="008B0B1B"/>
    <w:rsid w:val="008B1E73"/>
    <w:rsid w:val="008B77EF"/>
    <w:rsid w:val="008C1E7E"/>
    <w:rsid w:val="008C7100"/>
    <w:rsid w:val="008C74F6"/>
    <w:rsid w:val="008D5ED3"/>
    <w:rsid w:val="008D62C1"/>
    <w:rsid w:val="008F55A9"/>
    <w:rsid w:val="00903F33"/>
    <w:rsid w:val="00905B80"/>
    <w:rsid w:val="009075C5"/>
    <w:rsid w:val="00911EF5"/>
    <w:rsid w:val="00922F63"/>
    <w:rsid w:val="00926E0E"/>
    <w:rsid w:val="00931DF4"/>
    <w:rsid w:val="0093757C"/>
    <w:rsid w:val="00945B57"/>
    <w:rsid w:val="00953F7B"/>
    <w:rsid w:val="00961799"/>
    <w:rsid w:val="00965045"/>
    <w:rsid w:val="009655FB"/>
    <w:rsid w:val="009716D6"/>
    <w:rsid w:val="009728F1"/>
    <w:rsid w:val="00974192"/>
    <w:rsid w:val="0097669F"/>
    <w:rsid w:val="009917D3"/>
    <w:rsid w:val="0099204E"/>
    <w:rsid w:val="00996367"/>
    <w:rsid w:val="00996A24"/>
    <w:rsid w:val="009A03D6"/>
    <w:rsid w:val="009A5FC8"/>
    <w:rsid w:val="009A73ED"/>
    <w:rsid w:val="009B6103"/>
    <w:rsid w:val="009C27DF"/>
    <w:rsid w:val="009C3E08"/>
    <w:rsid w:val="009F32B6"/>
    <w:rsid w:val="00A05520"/>
    <w:rsid w:val="00A07598"/>
    <w:rsid w:val="00A17FED"/>
    <w:rsid w:val="00A46924"/>
    <w:rsid w:val="00A53E72"/>
    <w:rsid w:val="00A60002"/>
    <w:rsid w:val="00A61692"/>
    <w:rsid w:val="00A67705"/>
    <w:rsid w:val="00A771D5"/>
    <w:rsid w:val="00A86D76"/>
    <w:rsid w:val="00A905F7"/>
    <w:rsid w:val="00A951E1"/>
    <w:rsid w:val="00AA2870"/>
    <w:rsid w:val="00AA3A39"/>
    <w:rsid w:val="00AC1DF0"/>
    <w:rsid w:val="00AC6985"/>
    <w:rsid w:val="00AC6F10"/>
    <w:rsid w:val="00AD43FC"/>
    <w:rsid w:val="00AE1C69"/>
    <w:rsid w:val="00AF3504"/>
    <w:rsid w:val="00AF4597"/>
    <w:rsid w:val="00B20521"/>
    <w:rsid w:val="00B249C9"/>
    <w:rsid w:val="00B26F5B"/>
    <w:rsid w:val="00B35586"/>
    <w:rsid w:val="00B35770"/>
    <w:rsid w:val="00B35E1E"/>
    <w:rsid w:val="00B4190C"/>
    <w:rsid w:val="00B52080"/>
    <w:rsid w:val="00B53A2C"/>
    <w:rsid w:val="00B61D13"/>
    <w:rsid w:val="00B62D06"/>
    <w:rsid w:val="00B64FA3"/>
    <w:rsid w:val="00B677BD"/>
    <w:rsid w:val="00B728FA"/>
    <w:rsid w:val="00B813B8"/>
    <w:rsid w:val="00B8212D"/>
    <w:rsid w:val="00B86D3D"/>
    <w:rsid w:val="00BA4A28"/>
    <w:rsid w:val="00BB3DE1"/>
    <w:rsid w:val="00BB45CA"/>
    <w:rsid w:val="00BB6BA4"/>
    <w:rsid w:val="00BC3717"/>
    <w:rsid w:val="00BD2846"/>
    <w:rsid w:val="00BD379E"/>
    <w:rsid w:val="00BD47AD"/>
    <w:rsid w:val="00BE69D6"/>
    <w:rsid w:val="00BE73CC"/>
    <w:rsid w:val="00C00E5B"/>
    <w:rsid w:val="00C17990"/>
    <w:rsid w:val="00C243AC"/>
    <w:rsid w:val="00C25F1F"/>
    <w:rsid w:val="00C275C0"/>
    <w:rsid w:val="00C30016"/>
    <w:rsid w:val="00C32DF8"/>
    <w:rsid w:val="00C35C78"/>
    <w:rsid w:val="00C60ABA"/>
    <w:rsid w:val="00C61CE2"/>
    <w:rsid w:val="00C63BF2"/>
    <w:rsid w:val="00C6610B"/>
    <w:rsid w:val="00C80466"/>
    <w:rsid w:val="00C90D62"/>
    <w:rsid w:val="00CB4AB2"/>
    <w:rsid w:val="00CB531B"/>
    <w:rsid w:val="00CC1749"/>
    <w:rsid w:val="00CC6249"/>
    <w:rsid w:val="00CC65A9"/>
    <w:rsid w:val="00CC72FB"/>
    <w:rsid w:val="00CC7E77"/>
    <w:rsid w:val="00CD0A56"/>
    <w:rsid w:val="00D0553E"/>
    <w:rsid w:val="00D30656"/>
    <w:rsid w:val="00D35457"/>
    <w:rsid w:val="00D50C4B"/>
    <w:rsid w:val="00D51795"/>
    <w:rsid w:val="00D548F5"/>
    <w:rsid w:val="00D620A6"/>
    <w:rsid w:val="00D67802"/>
    <w:rsid w:val="00D83477"/>
    <w:rsid w:val="00D9716C"/>
    <w:rsid w:val="00DB3E86"/>
    <w:rsid w:val="00DC0101"/>
    <w:rsid w:val="00DC259C"/>
    <w:rsid w:val="00DE0EE9"/>
    <w:rsid w:val="00DE4A21"/>
    <w:rsid w:val="00DE4E72"/>
    <w:rsid w:val="00DF092C"/>
    <w:rsid w:val="00DF31F8"/>
    <w:rsid w:val="00DF6467"/>
    <w:rsid w:val="00E10D40"/>
    <w:rsid w:val="00E12A94"/>
    <w:rsid w:val="00E1605E"/>
    <w:rsid w:val="00E279B2"/>
    <w:rsid w:val="00E30F7D"/>
    <w:rsid w:val="00E34521"/>
    <w:rsid w:val="00E34BC3"/>
    <w:rsid w:val="00E4055E"/>
    <w:rsid w:val="00E61AE7"/>
    <w:rsid w:val="00E74938"/>
    <w:rsid w:val="00E809D4"/>
    <w:rsid w:val="00E91284"/>
    <w:rsid w:val="00E97443"/>
    <w:rsid w:val="00EB45CD"/>
    <w:rsid w:val="00EB4C91"/>
    <w:rsid w:val="00EC0220"/>
    <w:rsid w:val="00EC1E7A"/>
    <w:rsid w:val="00EC43BD"/>
    <w:rsid w:val="00ED12F2"/>
    <w:rsid w:val="00ED400C"/>
    <w:rsid w:val="00EE2AB6"/>
    <w:rsid w:val="00EE4A7E"/>
    <w:rsid w:val="00EE78AC"/>
    <w:rsid w:val="00EF3333"/>
    <w:rsid w:val="00EF6FE7"/>
    <w:rsid w:val="00F06420"/>
    <w:rsid w:val="00F07DF7"/>
    <w:rsid w:val="00F21D97"/>
    <w:rsid w:val="00F258E2"/>
    <w:rsid w:val="00F47CDE"/>
    <w:rsid w:val="00F523E0"/>
    <w:rsid w:val="00F57578"/>
    <w:rsid w:val="00F6013F"/>
    <w:rsid w:val="00F67F0C"/>
    <w:rsid w:val="00F7091D"/>
    <w:rsid w:val="00F75003"/>
    <w:rsid w:val="00F77A76"/>
    <w:rsid w:val="00F9321C"/>
    <w:rsid w:val="00F971D2"/>
    <w:rsid w:val="00FA02E3"/>
    <w:rsid w:val="00FB0256"/>
    <w:rsid w:val="00FB469C"/>
    <w:rsid w:val="00FC79A4"/>
    <w:rsid w:val="00FF7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AAA529"/>
  <w15:docId w15:val="{DC34C14D-2E50-4B02-8843-4787436A2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ontserrat" w:eastAsia="Montserrat" w:hAnsi="Montserrat" w:cs="Montserrat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621E1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1E1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10D4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D400C"/>
    <w:rPr>
      <w:rFonts w:ascii="Times New Roman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945B57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7423B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423B7"/>
  </w:style>
  <w:style w:type="paragraph" w:styleId="Footer">
    <w:name w:val="footer"/>
    <w:basedOn w:val="Normal"/>
    <w:link w:val="FooterChar"/>
    <w:uiPriority w:val="99"/>
    <w:semiHidden/>
    <w:unhideWhenUsed/>
    <w:rsid w:val="007423B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423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9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26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80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22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155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873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21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2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76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37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38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439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458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102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junioradventuresgroup.co.uk/term-time/breakfast-club" TargetMode="External"/><Relationship Id="rId18" Type="http://schemas.openxmlformats.org/officeDocument/2006/relationships/hyperlink" Target="https://www.youtube.com/watch?v=wff0GqBLdiI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junioradventuresgroup.co.uk/parent-support/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junioradventuresgroup.co.uk/term-time/" TargetMode="External"/><Relationship Id="rId17" Type="http://schemas.openxmlformats.org/officeDocument/2006/relationships/hyperlink" Target="https://www.youtube.com/watch?v=9MWgnAZAgRo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9ZpUwk9rfWk" TargetMode="External"/><Relationship Id="rId20" Type="http://schemas.openxmlformats.org/officeDocument/2006/relationships/hyperlink" Target="https://www.junioradventuresgroup.co.uk/parent-support/payment-options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junioradventuresgroup.co.uk/find-us/eastbury-farm-primary-school/" TargetMode="External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bookings.junioradventuresgroup.co.uk/Identity/Account/Login" TargetMode="External"/><Relationship Id="rId23" Type="http://schemas.openxmlformats.org/officeDocument/2006/relationships/hyperlink" Target="https://junioradventuresgroup.co.uk/parent-support/frequently-asked-questions/" TargetMode="External"/><Relationship Id="rId28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yperlink" Target="https://www.gov.uk/tax-free-childcare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junioradventuresgroup.co.uk/term-time/after-school-club/" TargetMode="External"/><Relationship Id="rId22" Type="http://schemas.openxmlformats.org/officeDocument/2006/relationships/hyperlink" Target="https://junioradventuresgroup.co.uk/parent-support/new-to-jag/" TargetMode="External"/><Relationship Id="rId27" Type="http://schemas.openxmlformats.org/officeDocument/2006/relationships/footer" Target="footer2.xml"/><Relationship Id="rId30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4AC3E8A5B79A4787727CAFB8A7D0EA" ma:contentTypeVersion="17" ma:contentTypeDescription="Create a new document." ma:contentTypeScope="" ma:versionID="4498f7a8ec784d967ef8712e80db3952">
  <xsd:schema xmlns:xsd="http://www.w3.org/2001/XMLSchema" xmlns:xs="http://www.w3.org/2001/XMLSchema" xmlns:p="http://schemas.microsoft.com/office/2006/metadata/properties" xmlns:ns1="http://schemas.microsoft.com/sharepoint/v3" xmlns:ns2="3d747695-dd9d-4378-981c-4381a6ef50e7" xmlns:ns3="26e80eac-db47-4b3c-8b13-95c4e4d49a38" xmlns:ns4="7844e96a-4179-4dfb-b9e1-95027546cabb" xmlns:ns5="d6ffc665-a761-4050-894d-9cdff55acedb" targetNamespace="http://schemas.microsoft.com/office/2006/metadata/properties" ma:root="true" ma:fieldsID="c575ad43fa22a17f522cdc88404fa92c" ns1:_="" ns2:_="" ns3:_="" ns4:_="" ns5:_="">
    <xsd:import namespace="http://schemas.microsoft.com/sharepoint/v3"/>
    <xsd:import namespace="3d747695-dd9d-4378-981c-4381a6ef50e7"/>
    <xsd:import namespace="26e80eac-db47-4b3c-8b13-95c4e4d49a38"/>
    <xsd:import namespace="7844e96a-4179-4dfb-b9e1-95027546cabb"/>
    <xsd:import namespace="d6ffc665-a761-4050-894d-9cdff55ace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4:lcf76f155ced4ddcb4097134ff3c332f" minOccurs="0"/>
                <xsd:element ref="ns5:TaxCatchAll" minOccurs="0"/>
                <xsd:element ref="ns4:MediaServiceObjectDetectorVersions" minOccurs="0"/>
                <xsd:element ref="ns4:MediaServiceSearchProperties" minOccurs="0"/>
                <xsd:element ref="ns4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7695-dd9d-4378-981c-4381a6ef50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e80eac-db47-4b3c-8b13-95c4e4d49a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44e96a-4179-4dfb-b9e1-95027546cabb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483ee5f-b3f4-4def-a8b6-53b5b6f7d3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fc665-a761-4050-894d-9cdff55acedb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4143279b-581c-4d7c-99cc-cdeb5e38a41b}" ma:internalName="TaxCatchAll" ma:readOnly="false" ma:showField="CatchAllData" ma:web="d6ffc665-a761-4050-894d-9cdff55ace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NHIhOEB7mSiuYW0E7eJ77NaZdg==">CgMxLjA4AHIhMTFaZ3BSNWNEdmpnREF6aktKTjZ4T2I0UC1PUmhyV0M1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44e96a-4179-4dfb-b9e1-95027546cabb">
      <Terms xmlns="http://schemas.microsoft.com/office/infopath/2007/PartnerControls"/>
    </lcf76f155ced4ddcb4097134ff3c332f>
    <TaxCatchAll xmlns="d6ffc665-a761-4050-894d-9cdff55acedb" xsi:nil="true"/>
    <SharedWithUsers xmlns="26e80eac-db47-4b3c-8b13-95c4e4d49a38">
      <UserInfo>
        <DisplayName/>
        <AccountId>SharedWithUsers</AccountId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372C603D-B027-4AE7-9FD8-B6BBDC5B50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d747695-dd9d-4378-981c-4381a6ef50e7"/>
    <ds:schemaRef ds:uri="26e80eac-db47-4b3c-8b13-95c4e4d49a38"/>
    <ds:schemaRef ds:uri="7844e96a-4179-4dfb-b9e1-95027546cabb"/>
    <ds:schemaRef ds:uri="d6ffc665-a761-4050-894d-9cdff55ace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EE9A7D-7B3A-4FC8-9A23-8DBA19F524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EED4397E-45AD-4D41-8BDD-20C58C20933C}">
  <ds:schemaRefs>
    <ds:schemaRef ds:uri="http://schemas.microsoft.com/office/2006/metadata/properties"/>
    <ds:schemaRef ds:uri="http://schemas.microsoft.com/office/infopath/2007/PartnerControls"/>
    <ds:schemaRef ds:uri="7844e96a-4179-4dfb-b9e1-95027546cabb"/>
    <ds:schemaRef ds:uri="d6ffc665-a761-4050-894d-9cdff55acedb"/>
    <ds:schemaRef ds:uri="26e80eac-db47-4b3c-8b13-95c4e4d49a38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798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Stenning</dc:creator>
  <cp:lastModifiedBy>Adam Stenning</cp:lastModifiedBy>
  <cp:revision>267</cp:revision>
  <cp:lastPrinted>2025-10-13T14:27:00Z</cp:lastPrinted>
  <dcterms:created xsi:type="dcterms:W3CDTF">2024-11-15T14:56:00Z</dcterms:created>
  <dcterms:modified xsi:type="dcterms:W3CDTF">2026-06-03T09:29:00Z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TemplateUrl">
    <vt:lpwstr>TemplateUrl</vt:lpwstr>
  </property>
  <property fmtid="{D5CDD505-2E9C-101B-9397-08002B2CF9AE}" pid="4" name="GrammarlyDocumentId">
    <vt:lpwstr>f8412fb1f36c0d1646485a6e28fd0223787517a5d6bb41582d8e796fea31e572</vt:lpwstr>
  </property>
  <property fmtid="{D5CDD505-2E9C-101B-9397-08002B2CF9AE}" pid="5" name="_ExtendedDescription">
    <vt:lpwstr>_ExtendedDescription</vt:lpwstr>
  </property>
  <property fmtid="{D5CDD505-2E9C-101B-9397-08002B2CF9AE}" pid="6" name="ComplianceAssetId">
    <vt:lpwstr>ComplianceAssetId</vt:lpwstr>
  </property>
  <property fmtid="{D5CDD505-2E9C-101B-9397-08002B2CF9AE}" pid="7" name="ContentTypeId">
    <vt:lpwstr>0x010100724AC3E8A5B79A4787727CAFB8A7D0EA</vt:lpwstr>
  </property>
  <property fmtid="{D5CDD505-2E9C-101B-9397-08002B2CF9AE}" pid="8" name="GUID">
    <vt:lpwstr>d15d8196-3ca2-4d84-89f9-57215594367d</vt:lpwstr>
  </property>
  <property fmtid="{D5CDD505-2E9C-101B-9397-08002B2CF9AE}" pid="9" name="xd_Signature">
    <vt:lpwstr>false</vt:lpwstr>
  </property>
  <property fmtid="{D5CDD505-2E9C-101B-9397-08002B2CF9AE}" pid="10" name="SharedWithUsers">
    <vt:lpwstr>SharedWithUsers</vt:lpwstr>
  </property>
  <property fmtid="{D5CDD505-2E9C-101B-9397-08002B2CF9AE}" pid="11" name="TriggerFlowInfo">
    <vt:lpwstr>TriggerFlowInfo</vt:lpwstr>
  </property>
  <property fmtid="{D5CDD505-2E9C-101B-9397-08002B2CF9AE}" pid="12" name="xd_ProgID">
    <vt:lpwstr>xd_ProgID</vt:lpwstr>
  </property>
</Properties>
</file>